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5" w:rsidRPr="006B7001" w:rsidRDefault="00593DCF" w:rsidP="00E5448C">
      <w:pPr>
        <w:framePr w:w="1439" w:h="1562" w:hRule="exact" w:hSpace="181" w:wrap="auto" w:vAnchor="text" w:hAnchor="page" w:x="5596" w:y="430"/>
        <w:rPr>
          <w:noProof/>
          <w:lang w:val="be-BY"/>
        </w:rPr>
      </w:pPr>
      <w:r>
        <w:rPr>
          <w:noProof/>
        </w:rPr>
        <w:drawing>
          <wp:inline distT="0" distB="0" distL="0" distR="0" wp14:anchorId="3FA1B0CF" wp14:editId="3908D9D4">
            <wp:extent cx="8572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97" w:rsidRDefault="00A4579B" w:rsidP="00346261">
      <w:pPr>
        <w:tabs>
          <w:tab w:val="left" w:pos="1125"/>
          <w:tab w:val="left" w:pos="570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71E44D" wp14:editId="0650295B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48255" cy="1828800"/>
                <wp:effectExtent l="0" t="0" r="4445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DCF" w:rsidRDefault="00593DCF" w:rsidP="00EA65C0">
                            <w:pPr>
                              <w:pStyle w:val="3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593DCF" w:rsidRDefault="00593DCF" w:rsidP="00EA65C0">
                            <w:pPr>
                              <w:pStyle w:val="3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Администрация</w:t>
                            </w:r>
                          </w:p>
                          <w:p w:rsidR="00593DCF" w:rsidRDefault="00593DCF" w:rsidP="00EA65C0">
                            <w:pPr>
                              <w:pStyle w:val="3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Сельского поселения </w:t>
                            </w:r>
                          </w:p>
                          <w:p w:rsidR="00593DCF" w:rsidRDefault="00593DCF" w:rsidP="00EA65C0">
                            <w:pPr>
                              <w:pStyle w:val="3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be-BY"/>
                              </w:rPr>
                              <w:t>Субханкуловский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сельсовет муниципального района Туймазинский район</w:t>
                            </w:r>
                          </w:p>
                          <w:p w:rsidR="00593DCF" w:rsidRDefault="00593DCF" w:rsidP="00EA65C0">
                            <w:pPr>
                              <w:pStyle w:val="3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593DCF" w:rsidRPr="00614C01" w:rsidRDefault="00593DCF" w:rsidP="00EA65C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93DCF" w:rsidRDefault="00593DCF" w:rsidP="00EA65C0">
                            <w:pPr>
                              <w:jc w:val="center"/>
                            </w:pPr>
                            <w:r w:rsidRPr="00065C55">
                              <w:t>452774</w:t>
                            </w:r>
                            <w:r>
                              <w:t>, Республика Башкортостан,</w:t>
                            </w:r>
                          </w:p>
                          <w:p w:rsidR="00593DCF" w:rsidRDefault="00593DCF" w:rsidP="00EA65C0">
                            <w:pPr>
                              <w:jc w:val="center"/>
                            </w:pPr>
                            <w:r>
                              <w:t>Туймазинский район, село Субханкулово,</w:t>
                            </w:r>
                          </w:p>
                          <w:p w:rsidR="00593DCF" w:rsidRDefault="00593DCF" w:rsidP="00EA65C0">
                            <w:pPr>
                              <w:jc w:val="center"/>
                            </w:pPr>
                            <w:r>
                              <w:t>улица Школьная, 10.</w:t>
                            </w:r>
                          </w:p>
                          <w:p w:rsidR="00593DCF" w:rsidRDefault="00593DCF" w:rsidP="00F741E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Тел (34782) 43-2-01, факс  43-2-01</w:t>
                            </w:r>
                          </w:p>
                          <w:p w:rsidR="00593DCF" w:rsidRPr="000911BB" w:rsidRDefault="00593DCF" w:rsidP="00EA65C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6pt;margin-top:-9pt;width:200.65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" stroked="f" strokeweight="0">
                <v:textbox inset="0,0,0,0">
                  <w:txbxContent>
                    <w:p w:rsidR="00593DCF" w:rsidRDefault="00593DCF" w:rsidP="00EA65C0">
                      <w:pPr>
                        <w:pStyle w:val="3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  <w:p w:rsidR="00593DCF" w:rsidRDefault="00593DCF" w:rsidP="00EA65C0">
                      <w:pPr>
                        <w:pStyle w:val="3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Администрация</w:t>
                      </w:r>
                    </w:p>
                    <w:p w:rsidR="00593DCF" w:rsidRDefault="00593DCF" w:rsidP="00EA65C0">
                      <w:pPr>
                        <w:pStyle w:val="3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Сельского поселения </w:t>
                      </w:r>
                    </w:p>
                    <w:p w:rsidR="00593DCF" w:rsidRDefault="00593DCF" w:rsidP="00EA65C0">
                      <w:pPr>
                        <w:pStyle w:val="3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be-BY"/>
                        </w:rPr>
                        <w:t>Субханкуловский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сельсовет муниципального района Туймазинский район</w:t>
                      </w:r>
                    </w:p>
                    <w:p w:rsidR="00593DCF" w:rsidRDefault="00593DCF" w:rsidP="00EA65C0">
                      <w:pPr>
                        <w:pStyle w:val="3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РЕСПУБЛИКИ БАШКОРТОСТАН</w:t>
                      </w:r>
                    </w:p>
                    <w:p w:rsidR="00593DCF" w:rsidRPr="00614C01" w:rsidRDefault="00593DCF" w:rsidP="00EA65C0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593DCF" w:rsidRDefault="00593DCF" w:rsidP="00EA65C0">
                      <w:pPr>
                        <w:jc w:val="center"/>
                      </w:pPr>
                      <w:r w:rsidRPr="00065C55">
                        <w:t>452774</w:t>
                      </w:r>
                      <w:r>
                        <w:t>, Республика Башкортостан,</w:t>
                      </w:r>
                    </w:p>
                    <w:p w:rsidR="00593DCF" w:rsidRDefault="00593DCF" w:rsidP="00EA65C0">
                      <w:pPr>
                        <w:jc w:val="center"/>
                      </w:pPr>
                      <w:r>
                        <w:t>Туймазинский район, село Субханкулово,</w:t>
                      </w:r>
                    </w:p>
                    <w:p w:rsidR="00593DCF" w:rsidRDefault="00593DCF" w:rsidP="00EA65C0">
                      <w:pPr>
                        <w:jc w:val="center"/>
                      </w:pPr>
                      <w:r>
                        <w:t>улица Школьная, 10.</w:t>
                      </w:r>
                    </w:p>
                    <w:p w:rsidR="00593DCF" w:rsidRDefault="00593DCF" w:rsidP="00F741E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Тел (34782) 43-2-01, факс  43-2-01</w:t>
                      </w:r>
                    </w:p>
                    <w:p w:rsidR="00593DCF" w:rsidRPr="000911BB" w:rsidRDefault="00593DCF" w:rsidP="00EA65C0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4F3132" wp14:editId="151F1A4B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2592070" cy="1828800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DCF" w:rsidRDefault="00593DCF" w:rsidP="00EA65C0">
                            <w:pPr>
                              <w:pStyle w:val="3"/>
                              <w:jc w:val="left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593DCF" w:rsidRPr="002A436D" w:rsidRDefault="00593DCF" w:rsidP="00EA65C0">
                            <w:pPr>
                              <w:pStyle w:val="3"/>
                              <w:jc w:val="left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БА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be-BY"/>
                              </w:rPr>
                              <w:t>Ш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  <w:lang w:val="be-BY"/>
                              </w:rPr>
                              <w:t>Ҡ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ОРТОСТАН РЕСПУБЛИКА</w:t>
                            </w:r>
                            <w:proofErr w:type="gramStart"/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593DCF" w:rsidRPr="002A436D" w:rsidRDefault="00593DCF" w:rsidP="00EA65C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Туймазы районы </w:t>
                            </w:r>
                          </w:p>
                          <w:p w:rsidR="00593DCF" w:rsidRPr="002A436D" w:rsidRDefault="00593DCF" w:rsidP="00EA65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униципаль</w:t>
                            </w:r>
                            <w:proofErr w:type="spell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районыны</w:t>
                            </w:r>
                            <w:proofErr w:type="spellEnd"/>
                            <w:r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ң</w:t>
                            </w:r>
                          </w:p>
                          <w:p w:rsidR="00593DCF" w:rsidRPr="002F3CD0" w:rsidRDefault="00593DCF" w:rsidP="00EA65C0">
                            <w:pP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        </w:t>
                            </w:r>
                            <w:r w:rsidRPr="00BA3476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Собхан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ғол </w:t>
                            </w:r>
                            <w:r w:rsidRPr="002F3CD0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 ауыл советы </w:t>
                            </w:r>
                          </w:p>
                          <w:p w:rsidR="00593DCF" w:rsidRPr="002F3CD0" w:rsidRDefault="00593DCF" w:rsidP="00EA65C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а</w:t>
                            </w:r>
                            <w:r w:rsidRPr="002F3CD0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уыл бил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r w:rsidRPr="002F3CD0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м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е Х</w:t>
                            </w:r>
                            <w:r w:rsidRPr="002F3CD0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акими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r w:rsidRPr="002F3CD0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те</w:t>
                            </w:r>
                          </w:p>
                          <w:p w:rsidR="00593DCF" w:rsidRPr="00614C01" w:rsidRDefault="00593DCF" w:rsidP="00EA65C0">
                            <w:pPr>
                              <w:jc w:val="center"/>
                              <w:rPr>
                                <w:sz w:val="6"/>
                                <w:szCs w:val="6"/>
                                <w:lang w:val="be-BY"/>
                              </w:rPr>
                            </w:pPr>
                          </w:p>
                          <w:p w:rsidR="00593DCF" w:rsidRDefault="00593DCF" w:rsidP="00EA65C0">
                            <w:pPr>
                              <w:jc w:val="center"/>
                            </w:pPr>
                            <w:r>
                              <w:t xml:space="preserve">452774, </w:t>
                            </w:r>
                            <w:r w:rsidRPr="00065C55">
                              <w:t>Баш</w:t>
                            </w:r>
                            <w:proofErr w:type="gramStart"/>
                            <w:r w:rsidRPr="00065C55">
                              <w:rPr>
                                <w:lang w:val="en-US"/>
                              </w:rPr>
                              <w:t>k</w:t>
                            </w:r>
                            <w:proofErr w:type="spellStart"/>
                            <w:proofErr w:type="gramEnd"/>
                            <w:r w:rsidRPr="00065C55">
                              <w:t>ортостан</w:t>
                            </w:r>
                            <w:proofErr w:type="spellEnd"/>
                            <w:r w:rsidRPr="00065C55">
                              <w:t xml:space="preserve"> Республика</w:t>
                            </w:r>
                            <w:r w:rsidRPr="00065C55">
                              <w:rPr>
                                <w:lang w:val="en-US"/>
                              </w:rPr>
                              <w:t>h</w:t>
                            </w:r>
                            <w:r w:rsidRPr="00065C55">
                              <w:t>ы</w:t>
                            </w:r>
                            <w:r>
                              <w:t>,</w:t>
                            </w:r>
                          </w:p>
                          <w:p w:rsidR="00593DCF" w:rsidRDefault="00593DCF" w:rsidP="00EA65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Туймазы районы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728CD">
                              <w:rPr>
                                <w:sz w:val="18"/>
                                <w:szCs w:val="18"/>
                              </w:rPr>
                              <w:t>Собхан</w:t>
                            </w:r>
                            <w:proofErr w:type="spellEnd"/>
                            <w:r w:rsidRPr="006728CD">
                              <w:rPr>
                                <w:sz w:val="18"/>
                                <w:szCs w:val="18"/>
                                <w:lang w:val="be-BY"/>
                              </w:rPr>
                              <w:t>ғ</w:t>
                            </w:r>
                            <w:proofErr w:type="spellStart"/>
                            <w:r w:rsidRPr="006728CD">
                              <w:rPr>
                                <w:sz w:val="18"/>
                                <w:szCs w:val="18"/>
                              </w:rPr>
                              <w:t>ол</w:t>
                            </w:r>
                            <w:proofErr w:type="spellEnd"/>
                            <w:r w:rsidRPr="006728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728CD">
                              <w:rPr>
                                <w:sz w:val="18"/>
                                <w:szCs w:val="18"/>
                              </w:rPr>
                              <w:t>ауылы</w:t>
                            </w:r>
                            <w:proofErr w:type="spellEnd"/>
                            <w:r w:rsidRPr="006728C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  <w:r w:rsidRPr="006728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728CD"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Pr="006728CD">
                              <w:rPr>
                                <w:sz w:val="18"/>
                                <w:szCs w:val="18"/>
                                <w:lang w:val="be-BY"/>
                              </w:rPr>
                              <w:t>әктә</w:t>
                            </w:r>
                            <w:proofErr w:type="gramStart"/>
                            <w:r w:rsidRPr="006728CD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 w:rsidRPr="006728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728CD">
                              <w:rPr>
                                <w:sz w:val="18"/>
                                <w:szCs w:val="18"/>
                              </w:rPr>
                              <w:t>урамы</w:t>
                            </w:r>
                            <w:proofErr w:type="spellEnd"/>
                            <w:r w:rsidRPr="006728CD">
                              <w:rPr>
                                <w:sz w:val="18"/>
                                <w:szCs w:val="18"/>
                              </w:rPr>
                              <w:t>, 10</w:t>
                            </w:r>
                            <w:r>
                              <w:t xml:space="preserve">  </w:t>
                            </w:r>
                          </w:p>
                          <w:p w:rsidR="00593DCF" w:rsidRDefault="00593DCF" w:rsidP="00F741E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Тел (34782) 43-2-01, факс  43-2-01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  <w:r>
                              <w:t xml:space="preserve">  0269005196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  <w:r>
                              <w:t xml:space="preserve">                                           ОГРН  1020202217749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  <w:r>
                              <w:t xml:space="preserve"> 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  <w:r>
                              <w:t xml:space="preserve">                                          ИНН  0269005196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  <w:r>
                              <w:t xml:space="preserve">                                           ОГРН  1020202217749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  <w:r>
                              <w:t xml:space="preserve">                                             ИНН  0269005196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  <w:r>
                              <w:t xml:space="preserve">                                           ОГРН  1020202217749</w:t>
                            </w:r>
                          </w:p>
                          <w:p w:rsidR="00593DCF" w:rsidRDefault="00593DCF" w:rsidP="00EA65C0">
                            <w:pPr>
                              <w:ind w:right="119"/>
                            </w:pPr>
                          </w:p>
                          <w:p w:rsidR="00593DCF" w:rsidRPr="006728CD" w:rsidRDefault="00593DCF" w:rsidP="00EA65C0">
                            <w:pPr>
                              <w:jc w:val="center"/>
                            </w:pPr>
                          </w:p>
                          <w:p w:rsidR="00593DCF" w:rsidRDefault="00593DCF" w:rsidP="00EA65C0">
                            <w:pPr>
                              <w:jc w:val="center"/>
                            </w:pPr>
                            <w:r>
                              <w:t>Тел (34712) 9-25-45, факс 9-23-29</w:t>
                            </w:r>
                          </w:p>
                          <w:p w:rsidR="00593DCF" w:rsidRDefault="00593DCF" w:rsidP="00EA65C0">
                            <w:pPr>
                              <w:rPr>
                                <w:rFonts w:ascii="Arial New Bash" w:hAnsi="Arial New Bash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-18pt;margin-top:-9pt;width:204.1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" stroked="f" strokeweight="0">
                <v:textbox inset="0,0,0,0">
                  <w:txbxContent>
                    <w:p w:rsidR="00593DCF" w:rsidRDefault="00593DCF" w:rsidP="00EA65C0">
                      <w:pPr>
                        <w:pStyle w:val="3"/>
                        <w:jc w:val="left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593DCF" w:rsidRPr="002A436D" w:rsidRDefault="00593DCF" w:rsidP="00EA65C0">
                      <w:pPr>
                        <w:pStyle w:val="3"/>
                        <w:jc w:val="left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БА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be-BY"/>
                        </w:rPr>
                        <w:t>Ш</w:t>
                      </w:r>
                      <w:r w:rsidRPr="002A436D">
                        <w:rPr>
                          <w:rFonts w:ascii="Lucida Sans Unicode" w:hAnsi="Lucida Sans Unicode" w:cs="Lucida Sans Unicode"/>
                          <w:sz w:val="22"/>
                          <w:szCs w:val="22"/>
                          <w:lang w:val="be-BY"/>
                        </w:rPr>
                        <w:t>Ҡ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ОРТОСТАН РЕСПУБЛИКА</w:t>
                      </w:r>
                      <w:proofErr w:type="gramStart"/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End"/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Ы</w:t>
                      </w:r>
                    </w:p>
                    <w:p w:rsidR="00593DCF" w:rsidRPr="002A436D" w:rsidRDefault="00593DCF" w:rsidP="00EA65C0">
                      <w:pPr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Туймазы районы </w:t>
                      </w:r>
                    </w:p>
                    <w:p w:rsidR="00593DCF" w:rsidRPr="002A436D" w:rsidRDefault="00593DCF" w:rsidP="00EA65C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be-BY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униципаль</w:t>
                      </w:r>
                      <w:proofErr w:type="spell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районыны</w:t>
                      </w:r>
                      <w:proofErr w:type="spellEnd"/>
                      <w:r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ң</w:t>
                      </w:r>
                    </w:p>
                    <w:p w:rsidR="00593DCF" w:rsidRPr="002F3CD0" w:rsidRDefault="00593DCF" w:rsidP="00EA65C0">
                      <w:pPr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 xml:space="preserve">        </w:t>
                      </w:r>
                      <w:r w:rsidRPr="00BA3476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 xml:space="preserve">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Собхан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be-BY"/>
                        </w:rPr>
                        <w:t xml:space="preserve">ғол </w:t>
                      </w:r>
                      <w:r w:rsidRPr="002F3CD0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 xml:space="preserve"> ауыл советы </w:t>
                      </w:r>
                    </w:p>
                    <w:p w:rsidR="00593DCF" w:rsidRPr="002F3CD0" w:rsidRDefault="00593DCF" w:rsidP="00EA65C0">
                      <w:pPr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а</w:t>
                      </w:r>
                      <w:r w:rsidRPr="002F3CD0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уыл бил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r w:rsidRPr="002F3CD0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м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r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е Х</w:t>
                      </w:r>
                      <w:r w:rsidRPr="002F3CD0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акими</w:t>
                      </w:r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r w:rsidRPr="002F3CD0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те</w:t>
                      </w:r>
                    </w:p>
                    <w:p w:rsidR="00593DCF" w:rsidRPr="00614C01" w:rsidRDefault="00593DCF" w:rsidP="00EA65C0">
                      <w:pPr>
                        <w:jc w:val="center"/>
                        <w:rPr>
                          <w:sz w:val="6"/>
                          <w:szCs w:val="6"/>
                          <w:lang w:val="be-BY"/>
                        </w:rPr>
                      </w:pPr>
                    </w:p>
                    <w:p w:rsidR="00593DCF" w:rsidRDefault="00593DCF" w:rsidP="00EA65C0">
                      <w:pPr>
                        <w:jc w:val="center"/>
                      </w:pPr>
                      <w:r>
                        <w:t xml:space="preserve">452774, </w:t>
                      </w:r>
                      <w:r w:rsidRPr="00065C55">
                        <w:t>Баш</w:t>
                      </w:r>
                      <w:proofErr w:type="gramStart"/>
                      <w:r w:rsidRPr="00065C55">
                        <w:rPr>
                          <w:lang w:val="en-US"/>
                        </w:rPr>
                        <w:t>k</w:t>
                      </w:r>
                      <w:proofErr w:type="spellStart"/>
                      <w:proofErr w:type="gramEnd"/>
                      <w:r w:rsidRPr="00065C55">
                        <w:t>ортостан</w:t>
                      </w:r>
                      <w:proofErr w:type="spellEnd"/>
                      <w:r w:rsidRPr="00065C55">
                        <w:t xml:space="preserve"> Республика</w:t>
                      </w:r>
                      <w:r w:rsidRPr="00065C55">
                        <w:rPr>
                          <w:lang w:val="en-US"/>
                        </w:rPr>
                        <w:t>h</w:t>
                      </w:r>
                      <w:r w:rsidRPr="00065C55">
                        <w:t>ы</w:t>
                      </w:r>
                      <w:r>
                        <w:t>,</w:t>
                      </w:r>
                    </w:p>
                    <w:p w:rsidR="00593DCF" w:rsidRDefault="00593DCF" w:rsidP="00EA65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Туймазы районы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728CD">
                        <w:rPr>
                          <w:sz w:val="18"/>
                          <w:szCs w:val="18"/>
                        </w:rPr>
                        <w:t>Собхан</w:t>
                      </w:r>
                      <w:proofErr w:type="spellEnd"/>
                      <w:r w:rsidRPr="006728CD">
                        <w:rPr>
                          <w:sz w:val="18"/>
                          <w:szCs w:val="18"/>
                          <w:lang w:val="be-BY"/>
                        </w:rPr>
                        <w:t>ғ</w:t>
                      </w:r>
                      <w:proofErr w:type="spellStart"/>
                      <w:r w:rsidRPr="006728CD">
                        <w:rPr>
                          <w:sz w:val="18"/>
                          <w:szCs w:val="18"/>
                        </w:rPr>
                        <w:t>ол</w:t>
                      </w:r>
                      <w:proofErr w:type="spellEnd"/>
                      <w:r w:rsidRPr="006728C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728CD">
                        <w:rPr>
                          <w:sz w:val="18"/>
                          <w:szCs w:val="18"/>
                        </w:rPr>
                        <w:t>ауылы</w:t>
                      </w:r>
                      <w:proofErr w:type="spellEnd"/>
                      <w:r w:rsidRPr="006728CD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  <w:r w:rsidRPr="006728C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6728CD">
                        <w:rPr>
                          <w:sz w:val="18"/>
                          <w:szCs w:val="18"/>
                        </w:rPr>
                        <w:t>М</w:t>
                      </w:r>
                      <w:r w:rsidRPr="006728CD">
                        <w:rPr>
                          <w:sz w:val="18"/>
                          <w:szCs w:val="18"/>
                          <w:lang w:val="be-BY"/>
                        </w:rPr>
                        <w:t>әктә</w:t>
                      </w:r>
                      <w:proofErr w:type="gramStart"/>
                      <w:r w:rsidRPr="006728CD">
                        <w:rPr>
                          <w:sz w:val="18"/>
                          <w:szCs w:val="18"/>
                        </w:rPr>
                        <w:t>п</w:t>
                      </w:r>
                      <w:proofErr w:type="gramEnd"/>
                      <w:r w:rsidRPr="006728C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728CD">
                        <w:rPr>
                          <w:sz w:val="18"/>
                          <w:szCs w:val="18"/>
                        </w:rPr>
                        <w:t>урамы</w:t>
                      </w:r>
                      <w:proofErr w:type="spellEnd"/>
                      <w:r w:rsidRPr="006728CD">
                        <w:rPr>
                          <w:sz w:val="18"/>
                          <w:szCs w:val="18"/>
                        </w:rPr>
                        <w:t>, 10</w:t>
                      </w:r>
                      <w:r>
                        <w:t xml:space="preserve">  </w:t>
                      </w:r>
                    </w:p>
                    <w:p w:rsidR="00593DCF" w:rsidRDefault="00593DCF" w:rsidP="00F741E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Тел (34782) 43-2-01, факс  43-2-01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</w:p>
                    <w:p w:rsidR="00593DCF" w:rsidRDefault="00593DCF" w:rsidP="00EA65C0">
                      <w:pPr>
                        <w:ind w:right="119"/>
                      </w:pPr>
                    </w:p>
                    <w:p w:rsidR="00593DCF" w:rsidRDefault="00593DCF" w:rsidP="00EA65C0">
                      <w:pPr>
                        <w:ind w:right="119"/>
                      </w:pPr>
                      <w:r>
                        <w:t xml:space="preserve">  0269005196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  <w:r>
                        <w:t xml:space="preserve">                                           ОГРН  1020202217749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</w:p>
                    <w:p w:rsidR="00593DCF" w:rsidRDefault="00593DCF" w:rsidP="00EA65C0">
                      <w:pPr>
                        <w:ind w:right="119"/>
                      </w:pPr>
                      <w:r>
                        <w:t xml:space="preserve"> 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</w:p>
                    <w:p w:rsidR="00593DCF" w:rsidRDefault="00593DCF" w:rsidP="00EA65C0">
                      <w:pPr>
                        <w:ind w:right="119"/>
                      </w:pPr>
                    </w:p>
                    <w:p w:rsidR="00593DCF" w:rsidRDefault="00593DCF" w:rsidP="00EA65C0">
                      <w:pPr>
                        <w:ind w:right="119"/>
                      </w:pPr>
                      <w:r>
                        <w:t xml:space="preserve">                                          ИНН  0269005196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  <w:r>
                        <w:t xml:space="preserve">                                           ОГРН  1020202217749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</w:p>
                    <w:p w:rsidR="00593DCF" w:rsidRDefault="00593DCF" w:rsidP="00EA65C0">
                      <w:pPr>
                        <w:ind w:right="119"/>
                      </w:pPr>
                      <w:r>
                        <w:t xml:space="preserve">                                             ИНН  0269005196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  <w:r>
                        <w:t xml:space="preserve">                                           ОГРН  1020202217749</w:t>
                      </w:r>
                    </w:p>
                    <w:p w:rsidR="00593DCF" w:rsidRDefault="00593DCF" w:rsidP="00EA65C0">
                      <w:pPr>
                        <w:ind w:right="119"/>
                      </w:pPr>
                    </w:p>
                    <w:p w:rsidR="00593DCF" w:rsidRPr="006728CD" w:rsidRDefault="00593DCF" w:rsidP="00EA65C0">
                      <w:pPr>
                        <w:jc w:val="center"/>
                      </w:pPr>
                    </w:p>
                    <w:p w:rsidR="00593DCF" w:rsidRDefault="00593DCF" w:rsidP="00EA65C0">
                      <w:pPr>
                        <w:jc w:val="center"/>
                      </w:pPr>
                      <w:r>
                        <w:t>Тел (34712) 9-25-45, факс 9-23-29</w:t>
                      </w:r>
                    </w:p>
                    <w:p w:rsidR="00593DCF" w:rsidRDefault="00593DCF" w:rsidP="00EA65C0">
                      <w:pPr>
                        <w:rPr>
                          <w:rFonts w:ascii="Arial New Bash" w:hAnsi="Arial New Bash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3A3B" w:rsidRDefault="00723A3B" w:rsidP="003A38B1">
      <w:pPr>
        <w:framePr w:w="1385" w:h="1508" w:hSpace="181" w:wrap="auto" w:vAnchor="text" w:hAnchor="page" w:x="5400" w:y="303"/>
        <w:rPr>
          <w:noProof/>
        </w:rPr>
      </w:pPr>
    </w:p>
    <w:p w:rsidR="009F41A9" w:rsidRDefault="009F41A9" w:rsidP="00346261">
      <w:pPr>
        <w:tabs>
          <w:tab w:val="left" w:pos="1125"/>
          <w:tab w:val="left" w:pos="5700"/>
        </w:tabs>
        <w:spacing w:line="360" w:lineRule="auto"/>
        <w:rPr>
          <w:sz w:val="24"/>
          <w:szCs w:val="24"/>
        </w:rPr>
      </w:pPr>
    </w:p>
    <w:p w:rsidR="009F41A9" w:rsidRDefault="009F41A9" w:rsidP="00346261">
      <w:pPr>
        <w:tabs>
          <w:tab w:val="left" w:pos="1125"/>
          <w:tab w:val="left" w:pos="5700"/>
        </w:tabs>
        <w:spacing w:line="360" w:lineRule="auto"/>
        <w:rPr>
          <w:sz w:val="24"/>
          <w:szCs w:val="24"/>
        </w:rPr>
      </w:pPr>
    </w:p>
    <w:p w:rsidR="009F41A9" w:rsidRDefault="009F41A9" w:rsidP="00346261">
      <w:pPr>
        <w:tabs>
          <w:tab w:val="left" w:pos="1125"/>
          <w:tab w:val="left" w:pos="5700"/>
        </w:tabs>
        <w:spacing w:line="360" w:lineRule="auto"/>
        <w:rPr>
          <w:sz w:val="24"/>
          <w:szCs w:val="24"/>
        </w:rPr>
      </w:pPr>
    </w:p>
    <w:p w:rsidR="009F41A9" w:rsidRDefault="009F41A9" w:rsidP="00346261">
      <w:pPr>
        <w:tabs>
          <w:tab w:val="left" w:pos="1125"/>
          <w:tab w:val="left" w:pos="5700"/>
        </w:tabs>
        <w:spacing w:line="360" w:lineRule="auto"/>
        <w:rPr>
          <w:sz w:val="24"/>
          <w:szCs w:val="24"/>
        </w:rPr>
      </w:pPr>
    </w:p>
    <w:p w:rsidR="009F41A9" w:rsidRDefault="009F41A9" w:rsidP="00346261">
      <w:pPr>
        <w:tabs>
          <w:tab w:val="left" w:pos="1125"/>
          <w:tab w:val="left" w:pos="5700"/>
        </w:tabs>
        <w:spacing w:line="360" w:lineRule="auto"/>
        <w:rPr>
          <w:sz w:val="24"/>
          <w:szCs w:val="24"/>
        </w:rPr>
      </w:pPr>
    </w:p>
    <w:p w:rsidR="009F41A9" w:rsidRDefault="00A4579B" w:rsidP="00346261">
      <w:pPr>
        <w:tabs>
          <w:tab w:val="left" w:pos="1125"/>
          <w:tab w:val="left" w:pos="5700"/>
        </w:tabs>
        <w:spacing w:line="360" w:lineRule="auto"/>
        <w:rPr>
          <w:sz w:val="24"/>
          <w:szCs w:val="24"/>
        </w:rPr>
      </w:pPr>
      <w:r>
        <w:rPr>
          <w:rFonts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132707</wp:posOffset>
                </wp:positionV>
                <wp:extent cx="6522085" cy="0"/>
                <wp:effectExtent l="0" t="19050" r="12065" b="3810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5pt" to="50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6ZIA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EA65C0" w:rsidRPr="008034EB" w:rsidRDefault="00EA65C0" w:rsidP="008034EB">
      <w:pPr>
        <w:tabs>
          <w:tab w:val="left" w:pos="7620"/>
        </w:tabs>
        <w:rPr>
          <w:b/>
          <w:sz w:val="28"/>
          <w:szCs w:val="28"/>
        </w:rPr>
      </w:pPr>
      <w:r w:rsidRPr="008034EB">
        <w:rPr>
          <w:sz w:val="28"/>
          <w:szCs w:val="28"/>
        </w:rPr>
        <w:t xml:space="preserve">    </w:t>
      </w:r>
      <w:r w:rsidR="008C5690" w:rsidRPr="008034EB">
        <w:rPr>
          <w:sz w:val="28"/>
          <w:szCs w:val="28"/>
        </w:rPr>
        <w:t xml:space="preserve">  </w:t>
      </w:r>
      <w:r w:rsidR="008034EB">
        <w:rPr>
          <w:sz w:val="28"/>
          <w:szCs w:val="28"/>
        </w:rPr>
        <w:t xml:space="preserve">   </w:t>
      </w:r>
      <w:r w:rsidRPr="008034EB">
        <w:rPr>
          <w:sz w:val="28"/>
          <w:szCs w:val="28"/>
        </w:rPr>
        <w:t xml:space="preserve">  </w:t>
      </w:r>
      <w:r w:rsidR="00644164">
        <w:rPr>
          <w:b/>
          <w:sz w:val="28"/>
          <w:szCs w:val="28"/>
        </w:rPr>
        <w:t xml:space="preserve">КАРАР          </w:t>
      </w:r>
      <w:r w:rsidR="00F2694D" w:rsidRPr="008034EB">
        <w:rPr>
          <w:b/>
          <w:sz w:val="28"/>
          <w:szCs w:val="28"/>
        </w:rPr>
        <w:t xml:space="preserve">   </w:t>
      </w:r>
      <w:r w:rsidR="003B6984" w:rsidRPr="008034EB">
        <w:rPr>
          <w:b/>
          <w:sz w:val="28"/>
          <w:szCs w:val="28"/>
        </w:rPr>
        <w:t xml:space="preserve">     </w:t>
      </w:r>
      <w:r w:rsidRPr="008034EB">
        <w:rPr>
          <w:b/>
          <w:sz w:val="28"/>
          <w:szCs w:val="28"/>
        </w:rPr>
        <w:t xml:space="preserve"> </w:t>
      </w:r>
      <w:r w:rsidR="00644164">
        <w:rPr>
          <w:b/>
          <w:sz w:val="28"/>
          <w:szCs w:val="28"/>
        </w:rPr>
        <w:t xml:space="preserve">          </w:t>
      </w:r>
      <w:r w:rsidRPr="008034EB">
        <w:rPr>
          <w:b/>
          <w:sz w:val="28"/>
          <w:szCs w:val="28"/>
        </w:rPr>
        <w:t xml:space="preserve">           </w:t>
      </w:r>
      <w:r w:rsidR="003A38B1" w:rsidRPr="008034EB">
        <w:rPr>
          <w:b/>
          <w:sz w:val="28"/>
          <w:szCs w:val="28"/>
        </w:rPr>
        <w:t xml:space="preserve"> </w:t>
      </w:r>
      <w:r w:rsidR="008034EB">
        <w:rPr>
          <w:b/>
          <w:sz w:val="28"/>
          <w:szCs w:val="28"/>
        </w:rPr>
        <w:t xml:space="preserve">   </w:t>
      </w:r>
      <w:r w:rsidR="003A38B1" w:rsidRPr="008034EB">
        <w:rPr>
          <w:b/>
          <w:sz w:val="28"/>
          <w:szCs w:val="28"/>
        </w:rPr>
        <w:t xml:space="preserve"> </w:t>
      </w:r>
      <w:r w:rsidRPr="008034EB">
        <w:rPr>
          <w:b/>
          <w:sz w:val="28"/>
          <w:szCs w:val="28"/>
        </w:rPr>
        <w:t xml:space="preserve">    ПОСТАНОВЛЕНИЕ           </w:t>
      </w:r>
    </w:p>
    <w:p w:rsidR="006A1C9E" w:rsidRDefault="006A1C9E" w:rsidP="00EA65C0">
      <w:pPr>
        <w:tabs>
          <w:tab w:val="left" w:pos="7260"/>
        </w:tabs>
        <w:rPr>
          <w:sz w:val="26"/>
          <w:szCs w:val="26"/>
        </w:rPr>
      </w:pPr>
    </w:p>
    <w:p w:rsidR="00B8686D" w:rsidRDefault="00B8686D" w:rsidP="00EA65C0">
      <w:pPr>
        <w:tabs>
          <w:tab w:val="left" w:pos="7260"/>
        </w:tabs>
        <w:rPr>
          <w:sz w:val="26"/>
          <w:szCs w:val="26"/>
        </w:rPr>
      </w:pPr>
    </w:p>
    <w:p w:rsidR="00B8686D" w:rsidRPr="008034EB" w:rsidRDefault="00B8686D" w:rsidP="00EA65C0">
      <w:pPr>
        <w:tabs>
          <w:tab w:val="left" w:pos="7260"/>
        </w:tabs>
        <w:rPr>
          <w:sz w:val="26"/>
          <w:szCs w:val="26"/>
        </w:rPr>
      </w:pPr>
    </w:p>
    <w:p w:rsidR="00760956" w:rsidRPr="008034EB" w:rsidRDefault="006A1C9E" w:rsidP="00DE5B6D">
      <w:pPr>
        <w:pStyle w:val="ConsPlusNonformat"/>
        <w:widowControl/>
        <w:shd w:val="clear" w:color="auto" w:fill="FFFFFF"/>
        <w:ind w:left="4253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C5690" w:rsidRPr="008034EB">
        <w:rPr>
          <w:rFonts w:ascii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sz w:val="28"/>
          <w:szCs w:val="28"/>
        </w:rPr>
        <w:t xml:space="preserve">антинаркотических мероприятий </w:t>
      </w:r>
      <w:r w:rsidR="008C5690" w:rsidRPr="0080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5690" w:rsidRPr="008034E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C5690" w:rsidRPr="008034E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5690" w:rsidRPr="00803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90" w:rsidRPr="008034EB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="008C5690" w:rsidRPr="008034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3DCF" w:rsidRPr="008034EB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</w:t>
      </w:r>
      <w:r w:rsidR="008C5690" w:rsidRPr="0080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C5690" w:rsidRPr="008034E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 год</w:t>
      </w:r>
    </w:p>
    <w:p w:rsidR="00760956" w:rsidRDefault="00760956" w:rsidP="00760956">
      <w:pPr>
        <w:pStyle w:val="ConsPlusNonformat"/>
        <w:widowControl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034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1C9E" w:rsidRDefault="006A1C9E" w:rsidP="00760956">
      <w:pPr>
        <w:pStyle w:val="ConsPlusNonformat"/>
        <w:widowControl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A1C9E" w:rsidRDefault="006A1C9E" w:rsidP="00760956">
      <w:pPr>
        <w:pStyle w:val="ConsPlusNonformat"/>
        <w:widowControl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A1C9E" w:rsidRDefault="006A1C9E" w:rsidP="006A1C9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6A1C9E">
        <w:rPr>
          <w:rFonts w:ascii="yandex-sans" w:hAnsi="yandex-sans"/>
          <w:color w:val="000000"/>
          <w:sz w:val="28"/>
          <w:szCs w:val="28"/>
        </w:rPr>
        <w:t>В целях минимизации угрозы распространения наркомании и токсикомании на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 xml:space="preserve">территории сельского поселения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Субханкуловский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 xml:space="preserve"> сельсовет</w:t>
      </w:r>
      <w:r w:rsidRPr="006A1C9E">
        <w:rPr>
          <w:sz w:val="28"/>
          <w:szCs w:val="28"/>
        </w:rPr>
        <w:t xml:space="preserve"> </w:t>
      </w:r>
      <w:r w:rsidRPr="008034EB">
        <w:rPr>
          <w:sz w:val="28"/>
          <w:szCs w:val="28"/>
        </w:rPr>
        <w:t xml:space="preserve">муниципального района </w:t>
      </w:r>
      <w:proofErr w:type="spellStart"/>
      <w:r w:rsidRPr="008034EB">
        <w:rPr>
          <w:sz w:val="28"/>
          <w:szCs w:val="28"/>
        </w:rPr>
        <w:t>Туймазинский</w:t>
      </w:r>
      <w:proofErr w:type="spellEnd"/>
      <w:r w:rsidRPr="008034EB">
        <w:rPr>
          <w:sz w:val="28"/>
          <w:szCs w:val="28"/>
        </w:rPr>
        <w:t xml:space="preserve"> район Республики Башкортостан</w:t>
      </w:r>
      <w:r w:rsidRPr="006A1C9E">
        <w:rPr>
          <w:rFonts w:ascii="yandex-sans" w:hAnsi="yandex-sans"/>
          <w:color w:val="000000"/>
          <w:sz w:val="28"/>
          <w:szCs w:val="28"/>
        </w:rPr>
        <w:t>, руководствуясь Указами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>Президента Российской Федерации от 09.06.2010 года № 690 «Об утверждении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>Стратегии государственной антинаркотической политики Российской Федерации до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>2020 года», от 18.10.2007 года № 1374 «О дополнительных мерах по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>противодействию незаконному обороту наркотических средств, психотропных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 xml:space="preserve">веществ и их </w:t>
      </w:r>
      <w:proofErr w:type="spellStart"/>
      <w:r w:rsidRPr="006A1C9E">
        <w:rPr>
          <w:rFonts w:ascii="yandex-sans" w:hAnsi="yandex-sans"/>
          <w:color w:val="000000"/>
          <w:sz w:val="28"/>
          <w:szCs w:val="28"/>
        </w:rPr>
        <w:t>прекурсоров</w:t>
      </w:r>
      <w:proofErr w:type="spellEnd"/>
      <w:r w:rsidRPr="006A1C9E">
        <w:rPr>
          <w:rFonts w:ascii="yandex-sans" w:hAnsi="yandex-sans"/>
          <w:color w:val="000000"/>
          <w:sz w:val="28"/>
          <w:szCs w:val="28"/>
        </w:rPr>
        <w:t xml:space="preserve">» </w:t>
      </w:r>
      <w:proofErr w:type="gramEnd"/>
    </w:p>
    <w:p w:rsidR="006A1C9E" w:rsidRDefault="006A1C9E" w:rsidP="006A1C9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6A1C9E" w:rsidRDefault="006A1C9E" w:rsidP="006A1C9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A1C9E">
        <w:rPr>
          <w:rFonts w:ascii="yandex-sans" w:hAnsi="yandex-sans"/>
          <w:color w:val="000000"/>
          <w:sz w:val="28"/>
          <w:szCs w:val="28"/>
        </w:rPr>
        <w:t>ПОСТАНОВЛЯЮ:</w:t>
      </w:r>
    </w:p>
    <w:p w:rsidR="006A1C9E" w:rsidRPr="006A1C9E" w:rsidRDefault="006A1C9E" w:rsidP="006A1C9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6A1C9E" w:rsidRPr="006A1C9E" w:rsidRDefault="006A1C9E" w:rsidP="006A1C9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A1C9E">
        <w:rPr>
          <w:rFonts w:ascii="yandex-sans" w:hAnsi="yandex-sans"/>
          <w:color w:val="000000"/>
          <w:sz w:val="28"/>
          <w:szCs w:val="28"/>
        </w:rPr>
        <w:t>1.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>Утвердить план антинаркотических мероприятий на территории сельского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Субханкуловский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A1C9E">
        <w:rPr>
          <w:rFonts w:ascii="yandex-sans" w:hAnsi="yandex-sans"/>
          <w:color w:val="000000"/>
          <w:sz w:val="28"/>
          <w:szCs w:val="28"/>
        </w:rPr>
        <w:t>Туймазинский</w:t>
      </w:r>
      <w:proofErr w:type="spellEnd"/>
      <w:r w:rsidRPr="006A1C9E">
        <w:rPr>
          <w:rFonts w:ascii="yandex-sans" w:hAnsi="yandex-sans"/>
          <w:color w:val="000000"/>
          <w:sz w:val="28"/>
          <w:szCs w:val="28"/>
        </w:rPr>
        <w:t xml:space="preserve"> район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>Республики Башкортостан на 2020 год (прилагается).</w:t>
      </w:r>
    </w:p>
    <w:p w:rsidR="006A1C9E" w:rsidRDefault="006A1C9E" w:rsidP="006A1C9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A1C9E">
        <w:rPr>
          <w:rFonts w:ascii="yandex-sans" w:hAnsi="yandex-sans"/>
          <w:color w:val="000000"/>
          <w:sz w:val="28"/>
          <w:szCs w:val="28"/>
        </w:rPr>
        <w:t>2.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6A1C9E">
        <w:rPr>
          <w:rFonts w:ascii="yandex-sans" w:hAnsi="yandex-sans"/>
          <w:color w:val="000000"/>
          <w:sz w:val="28"/>
          <w:szCs w:val="28"/>
        </w:rPr>
        <w:t>Обнародовать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>настоящее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6A1C9E">
        <w:rPr>
          <w:rFonts w:ascii="yandex-sans" w:hAnsi="yandex-sans"/>
          <w:color w:val="000000"/>
          <w:sz w:val="28"/>
          <w:szCs w:val="28"/>
        </w:rPr>
        <w:t>постановление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>на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6A1C9E">
        <w:rPr>
          <w:rFonts w:ascii="yandex-sans" w:hAnsi="yandex-sans"/>
          <w:color w:val="000000"/>
          <w:sz w:val="28"/>
          <w:szCs w:val="28"/>
        </w:rPr>
        <w:t>официальном</w:t>
      </w:r>
      <w:proofErr w:type="gramEnd"/>
    </w:p>
    <w:p w:rsidR="006A1C9E" w:rsidRPr="006A1C9E" w:rsidRDefault="006A1C9E" w:rsidP="006A1C9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с</w:t>
      </w:r>
      <w:r w:rsidRPr="006A1C9E">
        <w:rPr>
          <w:rFonts w:ascii="yandex-sans" w:hAnsi="yandex-sans"/>
          <w:color w:val="000000"/>
          <w:sz w:val="28"/>
          <w:szCs w:val="28"/>
        </w:rPr>
        <w:t>айте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Субханкуловский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 xml:space="preserve"> сельсовет муниципального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A1C9E">
        <w:rPr>
          <w:rFonts w:ascii="yandex-sans" w:hAnsi="yandex-sans"/>
          <w:color w:val="000000"/>
          <w:sz w:val="28"/>
          <w:szCs w:val="28"/>
        </w:rPr>
        <w:t xml:space="preserve">района </w:t>
      </w:r>
      <w:proofErr w:type="spellStart"/>
      <w:r w:rsidRPr="006A1C9E">
        <w:rPr>
          <w:rFonts w:ascii="yandex-sans" w:hAnsi="yandex-sans"/>
          <w:color w:val="000000"/>
          <w:sz w:val="28"/>
          <w:szCs w:val="28"/>
        </w:rPr>
        <w:t>Туймазинский</w:t>
      </w:r>
      <w:proofErr w:type="spellEnd"/>
      <w:r w:rsidRPr="006A1C9E">
        <w:rPr>
          <w:rFonts w:ascii="yandex-sans" w:hAnsi="yandex-sans"/>
          <w:color w:val="000000"/>
          <w:sz w:val="28"/>
          <w:szCs w:val="28"/>
        </w:rPr>
        <w:t xml:space="preserve"> район Республики Башкортостан.</w:t>
      </w:r>
    </w:p>
    <w:p w:rsidR="006A1C9E" w:rsidRPr="006A1C9E" w:rsidRDefault="006A1C9E" w:rsidP="006A1C9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A1C9E">
        <w:rPr>
          <w:rFonts w:ascii="yandex-sans" w:hAnsi="yandex-sans"/>
          <w:color w:val="000000"/>
          <w:sz w:val="28"/>
          <w:szCs w:val="28"/>
        </w:rPr>
        <w:t>3.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6A1C9E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Pr="006A1C9E">
        <w:rPr>
          <w:rFonts w:ascii="yandex-sans" w:hAnsi="yandex-san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A1C9E" w:rsidRPr="008034EB" w:rsidRDefault="006A1C9E" w:rsidP="00760956">
      <w:pPr>
        <w:pStyle w:val="ConsPlusNonformat"/>
        <w:widowControl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C5690" w:rsidRPr="008034EB" w:rsidRDefault="008C5690" w:rsidP="00DE5B6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:rsidR="00760956" w:rsidRPr="008034EB" w:rsidRDefault="006A1C9E" w:rsidP="00DE5B6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497F50" w:rsidRPr="008034E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7F50" w:rsidRPr="008034EB">
        <w:rPr>
          <w:sz w:val="28"/>
          <w:szCs w:val="28"/>
        </w:rPr>
        <w:t xml:space="preserve"> сельского поселения</w:t>
      </w:r>
    </w:p>
    <w:p w:rsidR="008034EB" w:rsidRDefault="00497F50" w:rsidP="00DE5B6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8034EB">
        <w:rPr>
          <w:sz w:val="28"/>
          <w:szCs w:val="28"/>
        </w:rPr>
        <w:t>Субханкуловский сельсовет</w:t>
      </w:r>
    </w:p>
    <w:p w:rsidR="000C4271" w:rsidRDefault="000C4271" w:rsidP="00DE5B6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A1C9E" w:rsidRDefault="000C4271" w:rsidP="000C427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34EB">
        <w:rPr>
          <w:sz w:val="28"/>
          <w:szCs w:val="28"/>
        </w:rPr>
        <w:t xml:space="preserve"> </w:t>
      </w:r>
      <w:proofErr w:type="spellStart"/>
      <w:r w:rsidR="008034EB">
        <w:rPr>
          <w:sz w:val="28"/>
          <w:szCs w:val="28"/>
        </w:rPr>
        <w:t>Т</w:t>
      </w:r>
      <w:r w:rsidR="008034EB" w:rsidRPr="008034EB">
        <w:rPr>
          <w:sz w:val="28"/>
          <w:szCs w:val="28"/>
        </w:rPr>
        <w:t>уймазинский</w:t>
      </w:r>
      <w:proofErr w:type="spellEnd"/>
      <w:r w:rsidR="008034EB" w:rsidRPr="008034EB">
        <w:rPr>
          <w:sz w:val="28"/>
          <w:szCs w:val="28"/>
        </w:rPr>
        <w:t xml:space="preserve"> район</w:t>
      </w:r>
      <w:r w:rsidR="008034EB">
        <w:rPr>
          <w:sz w:val="28"/>
          <w:szCs w:val="28"/>
        </w:rPr>
        <w:t xml:space="preserve"> </w:t>
      </w:r>
    </w:p>
    <w:p w:rsidR="00497F50" w:rsidRPr="008034EB" w:rsidRDefault="006A1C9E" w:rsidP="000C427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4EB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8034EB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="00497F50" w:rsidRPr="008034EB">
        <w:rPr>
          <w:sz w:val="28"/>
          <w:szCs w:val="28"/>
        </w:rPr>
        <w:t xml:space="preserve">                     </w:t>
      </w:r>
      <w:r w:rsidR="008034EB">
        <w:rPr>
          <w:sz w:val="28"/>
          <w:szCs w:val="28"/>
        </w:rPr>
        <w:t xml:space="preserve"> </w:t>
      </w:r>
      <w:r w:rsidR="00497F50" w:rsidRPr="008034EB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Р.Р.Валеев</w:t>
      </w:r>
      <w:proofErr w:type="spellEnd"/>
    </w:p>
    <w:p w:rsidR="008C5690" w:rsidRDefault="008C5690" w:rsidP="00497F50">
      <w:pPr>
        <w:shd w:val="clear" w:color="auto" w:fill="FFFFFF"/>
        <w:ind w:left="6663"/>
        <w:jc w:val="right"/>
        <w:rPr>
          <w:sz w:val="28"/>
          <w:szCs w:val="28"/>
        </w:rPr>
      </w:pPr>
    </w:p>
    <w:p w:rsidR="008034EB" w:rsidRDefault="008034EB" w:rsidP="00497F50">
      <w:pPr>
        <w:shd w:val="clear" w:color="auto" w:fill="FFFFFF"/>
        <w:ind w:left="6663"/>
        <w:jc w:val="right"/>
        <w:rPr>
          <w:sz w:val="28"/>
          <w:szCs w:val="28"/>
        </w:rPr>
      </w:pPr>
    </w:p>
    <w:p w:rsidR="000410EE" w:rsidRDefault="000410EE" w:rsidP="00497F50">
      <w:pPr>
        <w:shd w:val="clear" w:color="auto" w:fill="FFFFFF"/>
        <w:ind w:left="6663"/>
        <w:jc w:val="right"/>
        <w:rPr>
          <w:sz w:val="28"/>
          <w:szCs w:val="28"/>
        </w:rPr>
      </w:pPr>
    </w:p>
    <w:p w:rsidR="000410EE" w:rsidRDefault="000410EE" w:rsidP="00497F50">
      <w:pPr>
        <w:shd w:val="clear" w:color="auto" w:fill="FFFFFF"/>
        <w:ind w:left="6663"/>
        <w:jc w:val="right"/>
        <w:rPr>
          <w:sz w:val="28"/>
          <w:szCs w:val="28"/>
        </w:rPr>
      </w:pPr>
    </w:p>
    <w:p w:rsidR="008034EB" w:rsidRDefault="008034EB" w:rsidP="00497F50">
      <w:pPr>
        <w:shd w:val="clear" w:color="auto" w:fill="FFFFFF"/>
        <w:ind w:left="6663"/>
        <w:jc w:val="right"/>
        <w:rPr>
          <w:sz w:val="28"/>
          <w:szCs w:val="28"/>
        </w:rPr>
      </w:pPr>
    </w:p>
    <w:p w:rsidR="008034EB" w:rsidRPr="00E87B54" w:rsidRDefault="008034EB" w:rsidP="008034EB">
      <w:pPr>
        <w:ind w:left="5812"/>
        <w:rPr>
          <w:sz w:val="24"/>
          <w:szCs w:val="24"/>
        </w:rPr>
      </w:pPr>
      <w:r w:rsidRPr="00E87B54">
        <w:rPr>
          <w:sz w:val="24"/>
          <w:szCs w:val="24"/>
        </w:rPr>
        <w:t xml:space="preserve">Приложение </w:t>
      </w:r>
    </w:p>
    <w:p w:rsidR="008034EB" w:rsidRPr="00E87B54" w:rsidRDefault="008034EB" w:rsidP="008034EB">
      <w:pPr>
        <w:ind w:left="5812"/>
        <w:rPr>
          <w:sz w:val="24"/>
          <w:szCs w:val="24"/>
        </w:rPr>
      </w:pPr>
      <w:r w:rsidRPr="00E87B54">
        <w:rPr>
          <w:sz w:val="24"/>
          <w:szCs w:val="24"/>
        </w:rPr>
        <w:t xml:space="preserve">к постановлению </w:t>
      </w:r>
      <w:r w:rsidR="000410EE">
        <w:rPr>
          <w:sz w:val="24"/>
          <w:szCs w:val="24"/>
        </w:rPr>
        <w:t xml:space="preserve"> главы сельского поселения </w:t>
      </w:r>
      <w:r w:rsidRPr="00E87B54">
        <w:rPr>
          <w:sz w:val="24"/>
          <w:szCs w:val="24"/>
        </w:rPr>
        <w:t xml:space="preserve">Субханкуловский сельсовет муниципального района </w:t>
      </w:r>
    </w:p>
    <w:p w:rsidR="008034EB" w:rsidRPr="00E87B54" w:rsidRDefault="008034EB" w:rsidP="008034EB">
      <w:pPr>
        <w:ind w:left="5812"/>
        <w:rPr>
          <w:sz w:val="24"/>
          <w:szCs w:val="24"/>
        </w:rPr>
      </w:pPr>
      <w:r w:rsidRPr="00E87B54">
        <w:rPr>
          <w:sz w:val="24"/>
          <w:szCs w:val="24"/>
        </w:rPr>
        <w:t xml:space="preserve">Туймазинский район РБ                                                                      от </w:t>
      </w:r>
      <w:r w:rsidR="00B47B41">
        <w:rPr>
          <w:sz w:val="24"/>
          <w:szCs w:val="24"/>
        </w:rPr>
        <w:t xml:space="preserve">24 марта </w:t>
      </w:r>
      <w:r w:rsidRPr="00E87B54">
        <w:rPr>
          <w:sz w:val="24"/>
          <w:szCs w:val="24"/>
        </w:rPr>
        <w:t xml:space="preserve"> года  № </w:t>
      </w:r>
      <w:r w:rsidR="00B47B41">
        <w:rPr>
          <w:sz w:val="24"/>
          <w:szCs w:val="24"/>
        </w:rPr>
        <w:t>39</w:t>
      </w:r>
      <w:bookmarkStart w:id="0" w:name="_GoBack"/>
      <w:bookmarkEnd w:id="0"/>
    </w:p>
    <w:p w:rsidR="008034EB" w:rsidRPr="00E87B54" w:rsidRDefault="008034EB" w:rsidP="008034EB">
      <w:pPr>
        <w:jc w:val="both"/>
        <w:rPr>
          <w:sz w:val="24"/>
          <w:szCs w:val="24"/>
        </w:rPr>
      </w:pPr>
    </w:p>
    <w:p w:rsidR="008034EB" w:rsidRPr="008C3C7D" w:rsidRDefault="008034EB" w:rsidP="008034EB">
      <w:pPr>
        <w:jc w:val="both"/>
        <w:rPr>
          <w:sz w:val="28"/>
          <w:szCs w:val="28"/>
        </w:rPr>
      </w:pPr>
    </w:p>
    <w:p w:rsidR="008034EB" w:rsidRPr="008C3C7D" w:rsidRDefault="008034EB" w:rsidP="008034EB">
      <w:pPr>
        <w:jc w:val="center"/>
        <w:rPr>
          <w:b/>
          <w:sz w:val="28"/>
          <w:szCs w:val="28"/>
        </w:rPr>
      </w:pPr>
      <w:r w:rsidRPr="008C3C7D">
        <w:rPr>
          <w:b/>
          <w:sz w:val="28"/>
          <w:szCs w:val="28"/>
        </w:rPr>
        <w:t xml:space="preserve">План </w:t>
      </w:r>
      <w:r w:rsidR="006A1C9E">
        <w:rPr>
          <w:b/>
          <w:sz w:val="28"/>
          <w:szCs w:val="28"/>
        </w:rPr>
        <w:t xml:space="preserve">антинаркотических </w:t>
      </w:r>
      <w:r w:rsidRPr="008C3C7D">
        <w:rPr>
          <w:b/>
          <w:sz w:val="28"/>
          <w:szCs w:val="28"/>
        </w:rPr>
        <w:t>мероприятий</w:t>
      </w:r>
    </w:p>
    <w:p w:rsidR="008034EB" w:rsidRPr="008C3C7D" w:rsidRDefault="008034EB" w:rsidP="008034EB">
      <w:pPr>
        <w:jc w:val="center"/>
        <w:rPr>
          <w:b/>
          <w:sz w:val="28"/>
          <w:szCs w:val="28"/>
        </w:rPr>
      </w:pPr>
      <w:r w:rsidRPr="008C3C7D">
        <w:rPr>
          <w:b/>
          <w:sz w:val="28"/>
          <w:szCs w:val="28"/>
        </w:rPr>
        <w:t xml:space="preserve"> </w:t>
      </w:r>
      <w:r w:rsidR="006A1C9E">
        <w:rPr>
          <w:b/>
          <w:sz w:val="28"/>
          <w:szCs w:val="28"/>
        </w:rPr>
        <w:t xml:space="preserve">на территории </w:t>
      </w:r>
      <w:r w:rsidRPr="008C3C7D">
        <w:rPr>
          <w:b/>
          <w:sz w:val="28"/>
          <w:szCs w:val="28"/>
        </w:rPr>
        <w:t xml:space="preserve"> сельско</w:t>
      </w:r>
      <w:r w:rsidR="006A1C9E">
        <w:rPr>
          <w:b/>
          <w:sz w:val="28"/>
          <w:szCs w:val="28"/>
        </w:rPr>
        <w:t>го</w:t>
      </w:r>
      <w:r w:rsidRPr="008C3C7D">
        <w:rPr>
          <w:b/>
          <w:sz w:val="28"/>
          <w:szCs w:val="28"/>
        </w:rPr>
        <w:t xml:space="preserve"> поселени</w:t>
      </w:r>
      <w:r w:rsidR="006A1C9E">
        <w:rPr>
          <w:b/>
          <w:sz w:val="28"/>
          <w:szCs w:val="28"/>
        </w:rPr>
        <w:t>я</w:t>
      </w:r>
      <w:r w:rsidRPr="008C3C7D">
        <w:rPr>
          <w:b/>
          <w:sz w:val="28"/>
          <w:szCs w:val="28"/>
        </w:rPr>
        <w:t xml:space="preserve"> </w:t>
      </w:r>
      <w:proofErr w:type="spellStart"/>
      <w:r w:rsidRPr="008C3C7D">
        <w:rPr>
          <w:b/>
          <w:sz w:val="28"/>
          <w:szCs w:val="28"/>
        </w:rPr>
        <w:t>Субханкуловский</w:t>
      </w:r>
      <w:proofErr w:type="spellEnd"/>
      <w:r w:rsidRPr="008C3C7D">
        <w:rPr>
          <w:b/>
          <w:sz w:val="28"/>
          <w:szCs w:val="28"/>
        </w:rPr>
        <w:t xml:space="preserve"> сельсовет муниципального района Туймазинский район Республики Башкортостан </w:t>
      </w:r>
      <w:r w:rsidR="006A1C9E">
        <w:rPr>
          <w:b/>
          <w:sz w:val="28"/>
          <w:szCs w:val="28"/>
        </w:rPr>
        <w:t xml:space="preserve">на </w:t>
      </w:r>
      <w:r w:rsidRPr="008C3C7D">
        <w:rPr>
          <w:b/>
          <w:sz w:val="28"/>
          <w:szCs w:val="28"/>
        </w:rPr>
        <w:t>202</w:t>
      </w:r>
      <w:r w:rsidR="006A1C9E">
        <w:rPr>
          <w:b/>
          <w:sz w:val="28"/>
          <w:szCs w:val="28"/>
        </w:rPr>
        <w:t>0 год</w:t>
      </w:r>
      <w:r w:rsidRPr="008C3C7D">
        <w:rPr>
          <w:b/>
          <w:sz w:val="28"/>
          <w:szCs w:val="28"/>
        </w:rPr>
        <w:t xml:space="preserve"> </w:t>
      </w:r>
    </w:p>
    <w:p w:rsidR="008034EB" w:rsidRPr="00643363" w:rsidRDefault="008034EB" w:rsidP="008034E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2835"/>
      </w:tblGrid>
      <w:tr w:rsidR="008034EB" w:rsidRPr="00072460" w:rsidTr="000410EE">
        <w:tc>
          <w:tcPr>
            <w:tcW w:w="534" w:type="dxa"/>
          </w:tcPr>
          <w:p w:rsidR="008034EB" w:rsidRPr="00072460" w:rsidRDefault="008034EB" w:rsidP="006B6BB4">
            <w:pPr>
              <w:jc w:val="center"/>
              <w:rPr>
                <w:b/>
                <w:sz w:val="24"/>
                <w:szCs w:val="24"/>
              </w:rPr>
            </w:pPr>
            <w:r w:rsidRPr="00072460">
              <w:rPr>
                <w:b/>
                <w:sz w:val="24"/>
                <w:szCs w:val="24"/>
              </w:rPr>
              <w:t>№</w:t>
            </w:r>
          </w:p>
          <w:p w:rsidR="008034EB" w:rsidRPr="00072460" w:rsidRDefault="008034EB" w:rsidP="006B6B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2460">
              <w:rPr>
                <w:b/>
                <w:sz w:val="24"/>
                <w:szCs w:val="24"/>
              </w:rPr>
              <w:t>п</w:t>
            </w:r>
            <w:proofErr w:type="gramEnd"/>
            <w:r w:rsidRPr="0007246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8034EB" w:rsidRPr="00072460" w:rsidRDefault="008034EB" w:rsidP="006B6BB4">
            <w:pPr>
              <w:jc w:val="center"/>
              <w:rPr>
                <w:b/>
                <w:sz w:val="24"/>
                <w:szCs w:val="24"/>
              </w:rPr>
            </w:pPr>
            <w:r w:rsidRPr="0007246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034EB" w:rsidRPr="00072460" w:rsidRDefault="008034EB" w:rsidP="006B6BB4">
            <w:pPr>
              <w:jc w:val="center"/>
              <w:rPr>
                <w:b/>
                <w:sz w:val="24"/>
                <w:szCs w:val="24"/>
              </w:rPr>
            </w:pPr>
            <w:r w:rsidRPr="0007246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8034EB" w:rsidRPr="00072460" w:rsidRDefault="008034EB" w:rsidP="006B6BB4">
            <w:pPr>
              <w:jc w:val="center"/>
              <w:rPr>
                <w:b/>
                <w:sz w:val="24"/>
                <w:szCs w:val="24"/>
              </w:rPr>
            </w:pPr>
            <w:r w:rsidRPr="00072460">
              <w:rPr>
                <w:b/>
                <w:sz w:val="24"/>
                <w:szCs w:val="24"/>
              </w:rPr>
              <w:t>Ответственные исполнители</w:t>
            </w:r>
          </w:p>
          <w:p w:rsidR="008034EB" w:rsidRPr="00072460" w:rsidRDefault="008034EB" w:rsidP="006B6B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34EB" w:rsidRPr="00072460" w:rsidTr="000410EE">
        <w:tc>
          <w:tcPr>
            <w:tcW w:w="534" w:type="dxa"/>
          </w:tcPr>
          <w:p w:rsidR="008034EB" w:rsidRPr="00072460" w:rsidRDefault="008034EB" w:rsidP="006B6BB4">
            <w:pPr>
              <w:rPr>
                <w:sz w:val="24"/>
                <w:szCs w:val="24"/>
              </w:rPr>
            </w:pPr>
            <w:r w:rsidRPr="0007246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6A1C9E" w:rsidRPr="0021525A" w:rsidRDefault="006A1C9E" w:rsidP="006A1C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1525A">
              <w:rPr>
                <w:rFonts w:ascii="yandex-sans" w:hAnsi="yandex-sans"/>
                <w:color w:val="000000"/>
                <w:sz w:val="23"/>
                <w:szCs w:val="23"/>
              </w:rPr>
              <w:t>Проведение заседаний антинаркотической комиссии</w:t>
            </w:r>
          </w:p>
          <w:p w:rsidR="008034EB" w:rsidRPr="00072460" w:rsidRDefault="008034EB" w:rsidP="006B6B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34EB" w:rsidRPr="00072460" w:rsidRDefault="00D95759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8034EB" w:rsidRPr="00072460" w:rsidRDefault="006A1C9E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8034EB" w:rsidRPr="00072460" w:rsidRDefault="008034EB" w:rsidP="006B6BB4">
            <w:pPr>
              <w:jc w:val="both"/>
              <w:rPr>
                <w:sz w:val="24"/>
                <w:szCs w:val="24"/>
              </w:rPr>
            </w:pPr>
          </w:p>
        </w:tc>
      </w:tr>
      <w:tr w:rsidR="008034EB" w:rsidRPr="00072460" w:rsidTr="000410EE">
        <w:tc>
          <w:tcPr>
            <w:tcW w:w="534" w:type="dxa"/>
          </w:tcPr>
          <w:p w:rsidR="008034EB" w:rsidRPr="00072460" w:rsidRDefault="008034EB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2460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034EB" w:rsidRPr="00072460" w:rsidRDefault="006A1C9E" w:rsidP="006B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обобщение информации о фактах распространения наркотических средств в местах проведения культурно-массовых и досуговых молодежных мероприятий на территории сельского поселения</w:t>
            </w:r>
          </w:p>
        </w:tc>
        <w:tc>
          <w:tcPr>
            <w:tcW w:w="1985" w:type="dxa"/>
          </w:tcPr>
          <w:p w:rsidR="008034EB" w:rsidRPr="00072460" w:rsidRDefault="006A1C9E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8034EB" w:rsidRPr="00072460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  <w:r w:rsidR="006A1C9E">
              <w:rPr>
                <w:sz w:val="24"/>
                <w:szCs w:val="24"/>
              </w:rPr>
              <w:t xml:space="preserve"> </w:t>
            </w:r>
          </w:p>
        </w:tc>
      </w:tr>
      <w:tr w:rsidR="008034EB" w:rsidRPr="00072460" w:rsidTr="000410EE">
        <w:tc>
          <w:tcPr>
            <w:tcW w:w="534" w:type="dxa"/>
          </w:tcPr>
          <w:p w:rsidR="008034EB" w:rsidRPr="00072460" w:rsidRDefault="008034EB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034EB" w:rsidRPr="00072460" w:rsidRDefault="00D95759" w:rsidP="006B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антинаркотической направленности</w:t>
            </w:r>
          </w:p>
        </w:tc>
        <w:tc>
          <w:tcPr>
            <w:tcW w:w="1985" w:type="dxa"/>
          </w:tcPr>
          <w:p w:rsidR="008034EB" w:rsidRDefault="008034EB" w:rsidP="006B6BB4">
            <w:pPr>
              <w:jc w:val="center"/>
              <w:rPr>
                <w:sz w:val="24"/>
                <w:szCs w:val="24"/>
              </w:rPr>
            </w:pPr>
            <w:r w:rsidRPr="00072460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</w:p>
          <w:p w:rsidR="008034EB" w:rsidRPr="00072460" w:rsidRDefault="008034EB" w:rsidP="006B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4EB" w:rsidRPr="00072460" w:rsidRDefault="00D73B04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 СОШ</w:t>
            </w:r>
            <w:r w:rsidR="00D95759">
              <w:rPr>
                <w:sz w:val="24"/>
                <w:szCs w:val="24"/>
              </w:rPr>
              <w:t>, СДК, Совет молодежи</w:t>
            </w:r>
          </w:p>
        </w:tc>
      </w:tr>
      <w:tr w:rsidR="008034EB" w:rsidRPr="00072460" w:rsidTr="000410EE">
        <w:tc>
          <w:tcPr>
            <w:tcW w:w="534" w:type="dxa"/>
          </w:tcPr>
          <w:p w:rsidR="008034EB" w:rsidRDefault="008034EB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677" w:type="dxa"/>
          </w:tcPr>
          <w:p w:rsidR="00D95759" w:rsidRPr="0021525A" w:rsidRDefault="00D95759" w:rsidP="00D957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1525A">
              <w:rPr>
                <w:rFonts w:ascii="yandex-sans" w:hAnsi="yandex-sans"/>
                <w:color w:val="000000"/>
                <w:sz w:val="23"/>
                <w:szCs w:val="23"/>
              </w:rPr>
              <w:t>Проведение консультаций подростков, попавших 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трудную жизненную ситуацию с привлечением специалистов узкого профиля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психолог, нарколог и др.)</w:t>
            </w:r>
          </w:p>
          <w:p w:rsidR="008034EB" w:rsidRDefault="008034EB" w:rsidP="006B6B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34EB" w:rsidRPr="00072460" w:rsidRDefault="00D95759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034EB" w:rsidRPr="00977E6A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СОШ, Совет молодежи</w:t>
            </w:r>
          </w:p>
        </w:tc>
      </w:tr>
      <w:tr w:rsidR="00D95759" w:rsidRPr="00072460" w:rsidTr="00D95759">
        <w:trPr>
          <w:trHeight w:val="842"/>
        </w:trPr>
        <w:tc>
          <w:tcPr>
            <w:tcW w:w="534" w:type="dxa"/>
          </w:tcPr>
          <w:p w:rsidR="00D95759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D95759" w:rsidRDefault="00D95759" w:rsidP="00D957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Проведение мероприятий в сельских библиотеках по профилактике наркомании</w:t>
            </w:r>
          </w:p>
          <w:p w:rsidR="00D95759" w:rsidRPr="0021525A" w:rsidRDefault="00D95759" w:rsidP="00D957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( информационные стенды, беседы)</w:t>
            </w:r>
          </w:p>
        </w:tc>
        <w:tc>
          <w:tcPr>
            <w:tcW w:w="1985" w:type="dxa"/>
          </w:tcPr>
          <w:p w:rsidR="00D95759" w:rsidRDefault="00D95759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95759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</w:tr>
      <w:tr w:rsidR="00D95759" w:rsidRPr="00072460" w:rsidTr="000410EE">
        <w:tc>
          <w:tcPr>
            <w:tcW w:w="534" w:type="dxa"/>
          </w:tcPr>
          <w:p w:rsidR="00D95759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D95759" w:rsidRDefault="00D95759" w:rsidP="00D957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месячника по профилактике наркомании и правонарушений </w:t>
            </w:r>
          </w:p>
        </w:tc>
        <w:tc>
          <w:tcPr>
            <w:tcW w:w="1985" w:type="dxa"/>
          </w:tcPr>
          <w:p w:rsidR="00D95759" w:rsidRDefault="00D95759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D95759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СОШ, заведующие ДК, библиотеки</w:t>
            </w:r>
          </w:p>
        </w:tc>
      </w:tr>
      <w:tr w:rsidR="00D95759" w:rsidRPr="00072460" w:rsidTr="000410EE">
        <w:tc>
          <w:tcPr>
            <w:tcW w:w="534" w:type="dxa"/>
          </w:tcPr>
          <w:p w:rsidR="00D95759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D95759" w:rsidRDefault="00D95759" w:rsidP="00D957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Проведение совместных рейдов с КДН, ДНД и школами по семьям социального риска</w:t>
            </w:r>
          </w:p>
        </w:tc>
        <w:tc>
          <w:tcPr>
            <w:tcW w:w="1985" w:type="dxa"/>
          </w:tcPr>
          <w:p w:rsidR="00D95759" w:rsidRDefault="00D95759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2835" w:type="dxa"/>
          </w:tcPr>
          <w:p w:rsidR="00D95759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</w:p>
        </w:tc>
      </w:tr>
      <w:tr w:rsidR="00D95759" w:rsidRPr="00072460" w:rsidTr="000410EE">
        <w:tc>
          <w:tcPr>
            <w:tcW w:w="534" w:type="dxa"/>
          </w:tcPr>
          <w:p w:rsidR="00D95759" w:rsidRDefault="00D9575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332CC9" w:rsidRPr="0021525A" w:rsidRDefault="00332CC9" w:rsidP="00332CC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1525A">
              <w:rPr>
                <w:rFonts w:ascii="yandex-sans" w:hAnsi="yandex-sans"/>
                <w:color w:val="000000"/>
                <w:sz w:val="23"/>
                <w:szCs w:val="23"/>
              </w:rPr>
              <w:t>Проведение ре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йдов по выявлению и уничтожению </w:t>
            </w:r>
            <w:proofErr w:type="spellStart"/>
            <w:r w:rsidRPr="0021525A">
              <w:rPr>
                <w:rFonts w:ascii="yandex-sans" w:hAnsi="yandex-sans"/>
                <w:color w:val="000000"/>
                <w:sz w:val="23"/>
                <w:szCs w:val="23"/>
              </w:rPr>
              <w:t>наркотикосодержащих</w:t>
            </w:r>
            <w:proofErr w:type="spellEnd"/>
            <w:r w:rsidRPr="0021525A">
              <w:rPr>
                <w:rFonts w:ascii="yandex-sans" w:hAnsi="yandex-sans"/>
                <w:color w:val="000000"/>
                <w:sz w:val="23"/>
                <w:szCs w:val="23"/>
              </w:rPr>
              <w:t xml:space="preserve"> растений на территории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D95759" w:rsidRDefault="00D95759" w:rsidP="00D957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D95759" w:rsidRDefault="00332CC9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Весенне-летний-осенний период</w:t>
            </w:r>
          </w:p>
        </w:tc>
        <w:tc>
          <w:tcPr>
            <w:tcW w:w="2835" w:type="dxa"/>
          </w:tcPr>
          <w:p w:rsidR="00332CC9" w:rsidRDefault="00332CC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Комиссия, представители полиции </w:t>
            </w:r>
          </w:p>
          <w:p w:rsidR="00D95759" w:rsidRDefault="00332CC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332CC9" w:rsidRPr="00072460" w:rsidTr="000410EE">
        <w:tc>
          <w:tcPr>
            <w:tcW w:w="534" w:type="dxa"/>
          </w:tcPr>
          <w:p w:rsidR="00332CC9" w:rsidRDefault="00332CC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332CC9" w:rsidRPr="0021525A" w:rsidRDefault="00332CC9" w:rsidP="00332CC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Участие в собраниях (сходах граждан)</w:t>
            </w:r>
          </w:p>
        </w:tc>
        <w:tc>
          <w:tcPr>
            <w:tcW w:w="1985" w:type="dxa"/>
          </w:tcPr>
          <w:p w:rsidR="00332CC9" w:rsidRDefault="00332CC9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332CC9" w:rsidRDefault="00332CC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Комиссия, Администрация СП</w:t>
            </w:r>
          </w:p>
        </w:tc>
      </w:tr>
      <w:tr w:rsidR="00332CC9" w:rsidRPr="00072460" w:rsidTr="000410EE">
        <w:tc>
          <w:tcPr>
            <w:tcW w:w="534" w:type="dxa"/>
          </w:tcPr>
          <w:p w:rsidR="00332CC9" w:rsidRDefault="00332CC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332CC9" w:rsidRDefault="00332CC9" w:rsidP="00332CC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Иные мероприятия, способствующие профилактической работе в рассматриваемой сфере</w:t>
            </w:r>
          </w:p>
        </w:tc>
        <w:tc>
          <w:tcPr>
            <w:tcW w:w="1985" w:type="dxa"/>
          </w:tcPr>
          <w:p w:rsidR="00332CC9" w:rsidRDefault="00332CC9" w:rsidP="006B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332CC9" w:rsidRDefault="00332CC9" w:rsidP="006B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Комиссия, Администрация СП</w:t>
            </w:r>
          </w:p>
        </w:tc>
      </w:tr>
    </w:tbl>
    <w:p w:rsidR="008034EB" w:rsidRDefault="008034EB" w:rsidP="008034EB"/>
    <w:sectPr w:rsidR="008034EB" w:rsidSect="00497F50">
      <w:footerReference w:type="default" r:id="rId9"/>
      <w:pgSz w:w="11906" w:h="16838"/>
      <w:pgMar w:top="567" w:right="680" w:bottom="42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64" w:rsidRDefault="001C0364">
      <w:r>
        <w:separator/>
      </w:r>
    </w:p>
  </w:endnote>
  <w:endnote w:type="continuationSeparator" w:id="0">
    <w:p w:rsidR="001C0364" w:rsidRDefault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CF" w:rsidRDefault="00593DCF" w:rsidP="00E5740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64" w:rsidRDefault="001C0364">
      <w:r>
        <w:separator/>
      </w:r>
    </w:p>
  </w:footnote>
  <w:footnote w:type="continuationSeparator" w:id="0">
    <w:p w:rsidR="001C0364" w:rsidRDefault="001C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95F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87CB9"/>
    <w:multiLevelType w:val="multilevel"/>
    <w:tmpl w:val="F5902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FF"/>
      </w:rPr>
    </w:lvl>
  </w:abstractNum>
  <w:abstractNum w:abstractNumId="4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2FC4"/>
    <w:multiLevelType w:val="hybridMultilevel"/>
    <w:tmpl w:val="5D74A2E2"/>
    <w:lvl w:ilvl="0" w:tplc="2FBCB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59E4A9A"/>
    <w:multiLevelType w:val="multilevel"/>
    <w:tmpl w:val="29ECA6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sz w:val="24"/>
      </w:rPr>
    </w:lvl>
  </w:abstractNum>
  <w:abstractNum w:abstractNumId="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48693E"/>
    <w:multiLevelType w:val="hybridMultilevel"/>
    <w:tmpl w:val="64C2D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5C"/>
    <w:rsid w:val="0002139A"/>
    <w:rsid w:val="00022071"/>
    <w:rsid w:val="000410EE"/>
    <w:rsid w:val="00041F73"/>
    <w:rsid w:val="00050B84"/>
    <w:rsid w:val="0005480E"/>
    <w:rsid w:val="00056002"/>
    <w:rsid w:val="00061D81"/>
    <w:rsid w:val="00064A83"/>
    <w:rsid w:val="00065E73"/>
    <w:rsid w:val="0007054F"/>
    <w:rsid w:val="00072CF3"/>
    <w:rsid w:val="000820E8"/>
    <w:rsid w:val="0008298B"/>
    <w:rsid w:val="00083E4A"/>
    <w:rsid w:val="00097C05"/>
    <w:rsid w:val="000A1F94"/>
    <w:rsid w:val="000B1782"/>
    <w:rsid w:val="000C2162"/>
    <w:rsid w:val="000C3CBC"/>
    <w:rsid w:val="000C4271"/>
    <w:rsid w:val="000D0F73"/>
    <w:rsid w:val="000D1B84"/>
    <w:rsid w:val="000D771B"/>
    <w:rsid w:val="000E0AFC"/>
    <w:rsid w:val="000E0D46"/>
    <w:rsid w:val="000F126F"/>
    <w:rsid w:val="00104763"/>
    <w:rsid w:val="00104F3D"/>
    <w:rsid w:val="00110AFD"/>
    <w:rsid w:val="00116FC3"/>
    <w:rsid w:val="001266E4"/>
    <w:rsid w:val="00130CDB"/>
    <w:rsid w:val="001466F3"/>
    <w:rsid w:val="00153294"/>
    <w:rsid w:val="00153500"/>
    <w:rsid w:val="0016154A"/>
    <w:rsid w:val="00170F1F"/>
    <w:rsid w:val="001718F0"/>
    <w:rsid w:val="00173E76"/>
    <w:rsid w:val="00177375"/>
    <w:rsid w:val="001808B9"/>
    <w:rsid w:val="0018720B"/>
    <w:rsid w:val="00190C08"/>
    <w:rsid w:val="0019444C"/>
    <w:rsid w:val="001A07B7"/>
    <w:rsid w:val="001A1BFD"/>
    <w:rsid w:val="001B3E1E"/>
    <w:rsid w:val="001C0364"/>
    <w:rsid w:val="001C4846"/>
    <w:rsid w:val="001D0A8C"/>
    <w:rsid w:val="001D1B38"/>
    <w:rsid w:val="001D594E"/>
    <w:rsid w:val="001F1BA7"/>
    <w:rsid w:val="001F53C8"/>
    <w:rsid w:val="002028F1"/>
    <w:rsid w:val="00203450"/>
    <w:rsid w:val="00206A1D"/>
    <w:rsid w:val="00212510"/>
    <w:rsid w:val="00222741"/>
    <w:rsid w:val="00227D7E"/>
    <w:rsid w:val="002339AC"/>
    <w:rsid w:val="00234926"/>
    <w:rsid w:val="0023746A"/>
    <w:rsid w:val="00244F5C"/>
    <w:rsid w:val="00254D4D"/>
    <w:rsid w:val="00270BA7"/>
    <w:rsid w:val="002A02B4"/>
    <w:rsid w:val="002B2C32"/>
    <w:rsid w:val="002B2F91"/>
    <w:rsid w:val="002B3ABD"/>
    <w:rsid w:val="002C4136"/>
    <w:rsid w:val="002C58CB"/>
    <w:rsid w:val="002D006C"/>
    <w:rsid w:val="002D0151"/>
    <w:rsid w:val="002E21E5"/>
    <w:rsid w:val="002E3F29"/>
    <w:rsid w:val="002F4EB6"/>
    <w:rsid w:val="0030653C"/>
    <w:rsid w:val="003172D4"/>
    <w:rsid w:val="003321EA"/>
    <w:rsid w:val="00332CC9"/>
    <w:rsid w:val="00334EC7"/>
    <w:rsid w:val="003351AB"/>
    <w:rsid w:val="00336D28"/>
    <w:rsid w:val="00343334"/>
    <w:rsid w:val="00346261"/>
    <w:rsid w:val="00356B58"/>
    <w:rsid w:val="00362BB6"/>
    <w:rsid w:val="00365011"/>
    <w:rsid w:val="0036778A"/>
    <w:rsid w:val="003730F9"/>
    <w:rsid w:val="00374F2C"/>
    <w:rsid w:val="003777E3"/>
    <w:rsid w:val="00386F26"/>
    <w:rsid w:val="00387ECE"/>
    <w:rsid w:val="00395FD1"/>
    <w:rsid w:val="00396A2F"/>
    <w:rsid w:val="00397213"/>
    <w:rsid w:val="003A38B1"/>
    <w:rsid w:val="003B29C0"/>
    <w:rsid w:val="003B6984"/>
    <w:rsid w:val="003C0F26"/>
    <w:rsid w:val="003C7E2B"/>
    <w:rsid w:val="003D6682"/>
    <w:rsid w:val="003E1C97"/>
    <w:rsid w:val="003E5DA5"/>
    <w:rsid w:val="003F0846"/>
    <w:rsid w:val="003F7B97"/>
    <w:rsid w:val="0040332C"/>
    <w:rsid w:val="004276C2"/>
    <w:rsid w:val="004304C5"/>
    <w:rsid w:val="00432369"/>
    <w:rsid w:val="00432978"/>
    <w:rsid w:val="004375F7"/>
    <w:rsid w:val="00445623"/>
    <w:rsid w:val="00450627"/>
    <w:rsid w:val="00463614"/>
    <w:rsid w:val="004721F8"/>
    <w:rsid w:val="004777A1"/>
    <w:rsid w:val="00484BE3"/>
    <w:rsid w:val="004867D9"/>
    <w:rsid w:val="0049522D"/>
    <w:rsid w:val="00497F50"/>
    <w:rsid w:val="004A05A9"/>
    <w:rsid w:val="004D41F3"/>
    <w:rsid w:val="004E09F6"/>
    <w:rsid w:val="004E65A1"/>
    <w:rsid w:val="00500F53"/>
    <w:rsid w:val="0051126D"/>
    <w:rsid w:val="00511350"/>
    <w:rsid w:val="00512EBB"/>
    <w:rsid w:val="0052229C"/>
    <w:rsid w:val="00524BEE"/>
    <w:rsid w:val="00525A8A"/>
    <w:rsid w:val="005324F3"/>
    <w:rsid w:val="00541F90"/>
    <w:rsid w:val="0054217D"/>
    <w:rsid w:val="00546AB8"/>
    <w:rsid w:val="005518EE"/>
    <w:rsid w:val="005705F6"/>
    <w:rsid w:val="00572873"/>
    <w:rsid w:val="00577F9C"/>
    <w:rsid w:val="00586B97"/>
    <w:rsid w:val="0058775F"/>
    <w:rsid w:val="0059073D"/>
    <w:rsid w:val="00591009"/>
    <w:rsid w:val="00593DCF"/>
    <w:rsid w:val="005A0E44"/>
    <w:rsid w:val="005A1403"/>
    <w:rsid w:val="005A2271"/>
    <w:rsid w:val="005A34E3"/>
    <w:rsid w:val="005A6C41"/>
    <w:rsid w:val="005C0306"/>
    <w:rsid w:val="005C4B2B"/>
    <w:rsid w:val="005F0CA8"/>
    <w:rsid w:val="005F42C7"/>
    <w:rsid w:val="005F5289"/>
    <w:rsid w:val="005F6497"/>
    <w:rsid w:val="00604D65"/>
    <w:rsid w:val="00604E01"/>
    <w:rsid w:val="0060690D"/>
    <w:rsid w:val="00610A98"/>
    <w:rsid w:val="006119AF"/>
    <w:rsid w:val="00614C01"/>
    <w:rsid w:val="00614F1E"/>
    <w:rsid w:val="00615F8F"/>
    <w:rsid w:val="00616FA2"/>
    <w:rsid w:val="006243EE"/>
    <w:rsid w:val="00635B4B"/>
    <w:rsid w:val="006424B5"/>
    <w:rsid w:val="00644164"/>
    <w:rsid w:val="00652967"/>
    <w:rsid w:val="00662A86"/>
    <w:rsid w:val="0067441A"/>
    <w:rsid w:val="0067443A"/>
    <w:rsid w:val="00675051"/>
    <w:rsid w:val="00675FDC"/>
    <w:rsid w:val="006772C9"/>
    <w:rsid w:val="006825DF"/>
    <w:rsid w:val="00691A13"/>
    <w:rsid w:val="00693951"/>
    <w:rsid w:val="00694172"/>
    <w:rsid w:val="0069553E"/>
    <w:rsid w:val="006A1C9E"/>
    <w:rsid w:val="006C1CF5"/>
    <w:rsid w:val="006C7176"/>
    <w:rsid w:val="006D117D"/>
    <w:rsid w:val="006D4AF3"/>
    <w:rsid w:val="006D5285"/>
    <w:rsid w:val="006E5F13"/>
    <w:rsid w:val="006F7D81"/>
    <w:rsid w:val="0070782C"/>
    <w:rsid w:val="007228A4"/>
    <w:rsid w:val="00723A3B"/>
    <w:rsid w:val="00724745"/>
    <w:rsid w:val="00727F60"/>
    <w:rsid w:val="007316D4"/>
    <w:rsid w:val="00750671"/>
    <w:rsid w:val="00754DC0"/>
    <w:rsid w:val="00754FF6"/>
    <w:rsid w:val="00760956"/>
    <w:rsid w:val="00760B8E"/>
    <w:rsid w:val="00765488"/>
    <w:rsid w:val="00770B35"/>
    <w:rsid w:val="00785733"/>
    <w:rsid w:val="00790FAB"/>
    <w:rsid w:val="007A08D9"/>
    <w:rsid w:val="007A4FB9"/>
    <w:rsid w:val="007A5736"/>
    <w:rsid w:val="007A6B82"/>
    <w:rsid w:val="007C5DE6"/>
    <w:rsid w:val="007C7DB2"/>
    <w:rsid w:val="007C7F85"/>
    <w:rsid w:val="007D6B4B"/>
    <w:rsid w:val="007E1E81"/>
    <w:rsid w:val="007E2880"/>
    <w:rsid w:val="007F4752"/>
    <w:rsid w:val="007F49EE"/>
    <w:rsid w:val="007F6721"/>
    <w:rsid w:val="0080131F"/>
    <w:rsid w:val="008034EB"/>
    <w:rsid w:val="008258DA"/>
    <w:rsid w:val="00827878"/>
    <w:rsid w:val="00835655"/>
    <w:rsid w:val="008371DB"/>
    <w:rsid w:val="00840A69"/>
    <w:rsid w:val="008437A2"/>
    <w:rsid w:val="00850446"/>
    <w:rsid w:val="00852848"/>
    <w:rsid w:val="00852A19"/>
    <w:rsid w:val="00856F7D"/>
    <w:rsid w:val="008604CE"/>
    <w:rsid w:val="0086668C"/>
    <w:rsid w:val="008731C9"/>
    <w:rsid w:val="00875CD6"/>
    <w:rsid w:val="008823F0"/>
    <w:rsid w:val="00882936"/>
    <w:rsid w:val="008856D0"/>
    <w:rsid w:val="00885FC3"/>
    <w:rsid w:val="0088724C"/>
    <w:rsid w:val="0089126C"/>
    <w:rsid w:val="008962CB"/>
    <w:rsid w:val="00897ABD"/>
    <w:rsid w:val="008A50D0"/>
    <w:rsid w:val="008B2AFF"/>
    <w:rsid w:val="008C21F8"/>
    <w:rsid w:val="008C5690"/>
    <w:rsid w:val="008D488F"/>
    <w:rsid w:val="008D7292"/>
    <w:rsid w:val="008E4AEC"/>
    <w:rsid w:val="008E7691"/>
    <w:rsid w:val="008F044C"/>
    <w:rsid w:val="008F0D91"/>
    <w:rsid w:val="008F2A3D"/>
    <w:rsid w:val="009156E2"/>
    <w:rsid w:val="00930CA6"/>
    <w:rsid w:val="00933267"/>
    <w:rsid w:val="009545D4"/>
    <w:rsid w:val="00960657"/>
    <w:rsid w:val="00964601"/>
    <w:rsid w:val="00986CE0"/>
    <w:rsid w:val="0099705B"/>
    <w:rsid w:val="009A3DA7"/>
    <w:rsid w:val="009A4B7B"/>
    <w:rsid w:val="009A6028"/>
    <w:rsid w:val="009C2075"/>
    <w:rsid w:val="009D349B"/>
    <w:rsid w:val="009E0D97"/>
    <w:rsid w:val="009E5A5E"/>
    <w:rsid w:val="009E6BB5"/>
    <w:rsid w:val="009F41A9"/>
    <w:rsid w:val="009F47D5"/>
    <w:rsid w:val="00A058AE"/>
    <w:rsid w:val="00A07A7E"/>
    <w:rsid w:val="00A20F45"/>
    <w:rsid w:val="00A214C5"/>
    <w:rsid w:val="00A233B2"/>
    <w:rsid w:val="00A3104A"/>
    <w:rsid w:val="00A327E5"/>
    <w:rsid w:val="00A342F8"/>
    <w:rsid w:val="00A34939"/>
    <w:rsid w:val="00A41A25"/>
    <w:rsid w:val="00A41C64"/>
    <w:rsid w:val="00A4579B"/>
    <w:rsid w:val="00A703F6"/>
    <w:rsid w:val="00A7568D"/>
    <w:rsid w:val="00A769F7"/>
    <w:rsid w:val="00A80048"/>
    <w:rsid w:val="00A82806"/>
    <w:rsid w:val="00A87464"/>
    <w:rsid w:val="00A87A0B"/>
    <w:rsid w:val="00A93D70"/>
    <w:rsid w:val="00AA1C62"/>
    <w:rsid w:val="00AA36B2"/>
    <w:rsid w:val="00AB20AE"/>
    <w:rsid w:val="00AB3D70"/>
    <w:rsid w:val="00AC498B"/>
    <w:rsid w:val="00AE051B"/>
    <w:rsid w:val="00B00175"/>
    <w:rsid w:val="00B043B7"/>
    <w:rsid w:val="00B1086B"/>
    <w:rsid w:val="00B11E3D"/>
    <w:rsid w:val="00B21411"/>
    <w:rsid w:val="00B22D6D"/>
    <w:rsid w:val="00B3080F"/>
    <w:rsid w:val="00B30B83"/>
    <w:rsid w:val="00B35F94"/>
    <w:rsid w:val="00B43886"/>
    <w:rsid w:val="00B4667F"/>
    <w:rsid w:val="00B47B41"/>
    <w:rsid w:val="00B52328"/>
    <w:rsid w:val="00B60CA5"/>
    <w:rsid w:val="00B8234D"/>
    <w:rsid w:val="00B83151"/>
    <w:rsid w:val="00B84225"/>
    <w:rsid w:val="00B85A1C"/>
    <w:rsid w:val="00B8686D"/>
    <w:rsid w:val="00B87B37"/>
    <w:rsid w:val="00B94580"/>
    <w:rsid w:val="00B9494F"/>
    <w:rsid w:val="00B97499"/>
    <w:rsid w:val="00B97E0A"/>
    <w:rsid w:val="00BA3BA1"/>
    <w:rsid w:val="00BA41B2"/>
    <w:rsid w:val="00BA48FA"/>
    <w:rsid w:val="00BB10EC"/>
    <w:rsid w:val="00BB139A"/>
    <w:rsid w:val="00BB22F2"/>
    <w:rsid w:val="00BB32BA"/>
    <w:rsid w:val="00BC7C61"/>
    <w:rsid w:val="00BD1D0F"/>
    <w:rsid w:val="00BD2325"/>
    <w:rsid w:val="00BD2D08"/>
    <w:rsid w:val="00BD6B3F"/>
    <w:rsid w:val="00BF044A"/>
    <w:rsid w:val="00BF289F"/>
    <w:rsid w:val="00BF7D76"/>
    <w:rsid w:val="00C00CCD"/>
    <w:rsid w:val="00C02FE1"/>
    <w:rsid w:val="00C041B5"/>
    <w:rsid w:val="00C1600D"/>
    <w:rsid w:val="00C32DB9"/>
    <w:rsid w:val="00C35C51"/>
    <w:rsid w:val="00C471C5"/>
    <w:rsid w:val="00C504F4"/>
    <w:rsid w:val="00C511A5"/>
    <w:rsid w:val="00C63E4B"/>
    <w:rsid w:val="00C74EB5"/>
    <w:rsid w:val="00C7533C"/>
    <w:rsid w:val="00C757B6"/>
    <w:rsid w:val="00C8078E"/>
    <w:rsid w:val="00C8551B"/>
    <w:rsid w:val="00CA1F0D"/>
    <w:rsid w:val="00CA3195"/>
    <w:rsid w:val="00CA52B4"/>
    <w:rsid w:val="00CB015B"/>
    <w:rsid w:val="00CB50CE"/>
    <w:rsid w:val="00CB655D"/>
    <w:rsid w:val="00CC6A4F"/>
    <w:rsid w:val="00CC6D94"/>
    <w:rsid w:val="00CD2C4E"/>
    <w:rsid w:val="00CD3D72"/>
    <w:rsid w:val="00CF6E2A"/>
    <w:rsid w:val="00D03158"/>
    <w:rsid w:val="00D033B3"/>
    <w:rsid w:val="00D2506A"/>
    <w:rsid w:val="00D304C3"/>
    <w:rsid w:val="00D30AC9"/>
    <w:rsid w:val="00D3150D"/>
    <w:rsid w:val="00D36284"/>
    <w:rsid w:val="00D56FC4"/>
    <w:rsid w:val="00D6342A"/>
    <w:rsid w:val="00D667D9"/>
    <w:rsid w:val="00D70A1D"/>
    <w:rsid w:val="00D70C71"/>
    <w:rsid w:val="00D73B04"/>
    <w:rsid w:val="00D74746"/>
    <w:rsid w:val="00D75806"/>
    <w:rsid w:val="00D85B87"/>
    <w:rsid w:val="00D95759"/>
    <w:rsid w:val="00DA0520"/>
    <w:rsid w:val="00DA23B8"/>
    <w:rsid w:val="00DA6BF8"/>
    <w:rsid w:val="00DB173D"/>
    <w:rsid w:val="00DB6FB4"/>
    <w:rsid w:val="00DB7DC1"/>
    <w:rsid w:val="00DC58DD"/>
    <w:rsid w:val="00DD39A7"/>
    <w:rsid w:val="00DE569B"/>
    <w:rsid w:val="00DE5B6D"/>
    <w:rsid w:val="00DE66CA"/>
    <w:rsid w:val="00E00981"/>
    <w:rsid w:val="00E115EE"/>
    <w:rsid w:val="00E27EFD"/>
    <w:rsid w:val="00E43CE6"/>
    <w:rsid w:val="00E45103"/>
    <w:rsid w:val="00E47093"/>
    <w:rsid w:val="00E51018"/>
    <w:rsid w:val="00E52C49"/>
    <w:rsid w:val="00E52D7B"/>
    <w:rsid w:val="00E5448C"/>
    <w:rsid w:val="00E57403"/>
    <w:rsid w:val="00E617C8"/>
    <w:rsid w:val="00E644B2"/>
    <w:rsid w:val="00E647AB"/>
    <w:rsid w:val="00E71A8D"/>
    <w:rsid w:val="00E878AF"/>
    <w:rsid w:val="00E96587"/>
    <w:rsid w:val="00EA65C0"/>
    <w:rsid w:val="00EB5203"/>
    <w:rsid w:val="00EE4820"/>
    <w:rsid w:val="00EE4DB5"/>
    <w:rsid w:val="00EE6059"/>
    <w:rsid w:val="00EF49B4"/>
    <w:rsid w:val="00EF4C2F"/>
    <w:rsid w:val="00F02B85"/>
    <w:rsid w:val="00F062E6"/>
    <w:rsid w:val="00F211E5"/>
    <w:rsid w:val="00F2694D"/>
    <w:rsid w:val="00F3380B"/>
    <w:rsid w:val="00F37321"/>
    <w:rsid w:val="00F37FA7"/>
    <w:rsid w:val="00F4017B"/>
    <w:rsid w:val="00F4030A"/>
    <w:rsid w:val="00F41736"/>
    <w:rsid w:val="00F643A8"/>
    <w:rsid w:val="00F741E9"/>
    <w:rsid w:val="00F77326"/>
    <w:rsid w:val="00F854F5"/>
    <w:rsid w:val="00F86B1F"/>
    <w:rsid w:val="00F87ADA"/>
    <w:rsid w:val="00F905E9"/>
    <w:rsid w:val="00F92A8E"/>
    <w:rsid w:val="00F92FF6"/>
    <w:rsid w:val="00FA0735"/>
    <w:rsid w:val="00FA0FC0"/>
    <w:rsid w:val="00FA4BBC"/>
    <w:rsid w:val="00FA7E3F"/>
    <w:rsid w:val="00FB2E9F"/>
    <w:rsid w:val="00FB6B46"/>
    <w:rsid w:val="00FB7734"/>
    <w:rsid w:val="00FC421A"/>
    <w:rsid w:val="00FC46F9"/>
    <w:rsid w:val="00FC548F"/>
    <w:rsid w:val="00FC7118"/>
    <w:rsid w:val="00FD2B1C"/>
    <w:rsid w:val="00FD66D6"/>
    <w:rsid w:val="00FE597D"/>
    <w:rsid w:val="00FF1D0C"/>
    <w:rsid w:val="00FF464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F5C"/>
  </w:style>
  <w:style w:type="paragraph" w:styleId="1">
    <w:name w:val="heading 1"/>
    <w:basedOn w:val="a"/>
    <w:next w:val="a"/>
    <w:link w:val="10"/>
    <w:qFormat/>
    <w:rsid w:val="00CD3D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09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44F5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266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0956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1266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244F5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A0735"/>
    <w:rPr>
      <w:sz w:val="24"/>
    </w:rPr>
  </w:style>
  <w:style w:type="paragraph" w:styleId="30">
    <w:name w:val="Body Text 3"/>
    <w:basedOn w:val="a"/>
    <w:rsid w:val="00244F5C"/>
    <w:rPr>
      <w:b/>
      <w:sz w:val="24"/>
    </w:rPr>
  </w:style>
  <w:style w:type="paragraph" w:styleId="a5">
    <w:name w:val="Document Map"/>
    <w:basedOn w:val="a"/>
    <w:semiHidden/>
    <w:rsid w:val="00EB5203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FA0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CD3D72"/>
    <w:pPr>
      <w:spacing w:after="120"/>
    </w:pPr>
  </w:style>
  <w:style w:type="character" w:customStyle="1" w:styleId="a7">
    <w:name w:val="Основной текст Знак"/>
    <w:basedOn w:val="a0"/>
    <w:link w:val="a6"/>
    <w:rsid w:val="00CD3D72"/>
  </w:style>
  <w:style w:type="paragraph" w:customStyle="1" w:styleId="a8">
    <w:name w:val="Нормальный (таблица)"/>
    <w:basedOn w:val="a"/>
    <w:next w:val="a"/>
    <w:uiPriority w:val="99"/>
    <w:rsid w:val="00CD3D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D3D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D3D72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CD3D72"/>
    <w:rPr>
      <w:rFonts w:ascii="Times New Roman" w:hAnsi="Times New Roman" w:cs="Times New Roman" w:hint="default"/>
      <w:b/>
      <w:bCs w:val="0"/>
      <w:color w:val="106BBE"/>
    </w:rPr>
  </w:style>
  <w:style w:type="character" w:styleId="ac">
    <w:name w:val="Hyperlink"/>
    <w:basedOn w:val="a0"/>
    <w:uiPriority w:val="99"/>
    <w:unhideWhenUsed/>
    <w:rsid w:val="00CD3D7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51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Plain Text"/>
    <w:basedOn w:val="a"/>
    <w:link w:val="af"/>
    <w:unhideWhenUsed/>
    <w:rsid w:val="001266E4"/>
  </w:style>
  <w:style w:type="character" w:customStyle="1" w:styleId="af">
    <w:name w:val="Текст Знак"/>
    <w:basedOn w:val="a0"/>
    <w:link w:val="ae"/>
    <w:rsid w:val="001266E4"/>
  </w:style>
  <w:style w:type="paragraph" w:customStyle="1" w:styleId="11">
    <w:name w:val="Текст1"/>
    <w:basedOn w:val="a"/>
    <w:rsid w:val="001266E4"/>
    <w:pPr>
      <w:suppressAutoHyphens/>
    </w:pPr>
    <w:rPr>
      <w:lang w:eastAsia="zh-CN"/>
    </w:rPr>
  </w:style>
  <w:style w:type="paragraph" w:customStyle="1" w:styleId="21">
    <w:name w:val="Текст2"/>
    <w:basedOn w:val="a"/>
    <w:rsid w:val="00B60CA5"/>
    <w:pPr>
      <w:suppressAutoHyphens/>
    </w:pPr>
    <w:rPr>
      <w:lang w:eastAsia="zh-CN"/>
    </w:rPr>
  </w:style>
  <w:style w:type="paragraph" w:customStyle="1" w:styleId="12">
    <w:name w:val="Абзац списка1"/>
    <w:basedOn w:val="a"/>
    <w:rsid w:val="00760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76095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760956"/>
    <w:rPr>
      <w:rFonts w:ascii="Calibri" w:eastAsia="Calibri" w:hAnsi="Calibri"/>
      <w:sz w:val="22"/>
      <w:szCs w:val="22"/>
      <w:lang w:bidi="ar-SA"/>
    </w:rPr>
  </w:style>
  <w:style w:type="paragraph" w:customStyle="1" w:styleId="fn2r">
    <w:name w:val="fn2r"/>
    <w:basedOn w:val="a"/>
    <w:rsid w:val="0076095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76095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7609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95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760956"/>
  </w:style>
  <w:style w:type="paragraph" w:styleId="af1">
    <w:name w:val="footer"/>
    <w:basedOn w:val="a"/>
    <w:link w:val="af2"/>
    <w:rsid w:val="0076095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760956"/>
    <w:rPr>
      <w:rFonts w:ascii="Calibri" w:hAnsi="Calibri"/>
      <w:sz w:val="22"/>
      <w:szCs w:val="22"/>
      <w:lang w:eastAsia="en-US"/>
    </w:rPr>
  </w:style>
  <w:style w:type="character" w:styleId="af3">
    <w:name w:val="page number"/>
    <w:basedOn w:val="a0"/>
    <w:rsid w:val="00760956"/>
  </w:style>
  <w:style w:type="paragraph" w:styleId="af4">
    <w:name w:val="header"/>
    <w:basedOn w:val="a"/>
    <w:link w:val="af5"/>
    <w:rsid w:val="0076095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760956"/>
    <w:rPr>
      <w:rFonts w:ascii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760956"/>
    <w:rPr>
      <w:rFonts w:ascii="Segoe UI" w:hAnsi="Segoe UI"/>
      <w:sz w:val="18"/>
      <w:szCs w:val="18"/>
      <w:lang w:eastAsia="en-US"/>
    </w:rPr>
  </w:style>
  <w:style w:type="character" w:customStyle="1" w:styleId="af7">
    <w:name w:val="Текст выноски Знак"/>
    <w:basedOn w:val="a0"/>
    <w:link w:val="af6"/>
    <w:rsid w:val="00760956"/>
    <w:rPr>
      <w:rFonts w:ascii="Segoe UI" w:hAnsi="Segoe UI"/>
      <w:sz w:val="18"/>
      <w:szCs w:val="18"/>
      <w:lang w:eastAsia="en-US"/>
    </w:rPr>
  </w:style>
  <w:style w:type="paragraph" w:customStyle="1" w:styleId="Standard">
    <w:name w:val="Standard"/>
    <w:rsid w:val="0076095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7609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8">
    <w:name w:val="No Spacing"/>
    <w:uiPriority w:val="1"/>
    <w:qFormat/>
    <w:rsid w:val="00760956"/>
    <w:rPr>
      <w:rFonts w:ascii="Calibri" w:eastAsia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09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F5C"/>
  </w:style>
  <w:style w:type="paragraph" w:styleId="1">
    <w:name w:val="heading 1"/>
    <w:basedOn w:val="a"/>
    <w:next w:val="a"/>
    <w:link w:val="10"/>
    <w:qFormat/>
    <w:rsid w:val="00CD3D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09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44F5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266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0956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1266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244F5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A0735"/>
    <w:rPr>
      <w:sz w:val="24"/>
    </w:rPr>
  </w:style>
  <w:style w:type="paragraph" w:styleId="30">
    <w:name w:val="Body Text 3"/>
    <w:basedOn w:val="a"/>
    <w:rsid w:val="00244F5C"/>
    <w:rPr>
      <w:b/>
      <w:sz w:val="24"/>
    </w:rPr>
  </w:style>
  <w:style w:type="paragraph" w:styleId="a5">
    <w:name w:val="Document Map"/>
    <w:basedOn w:val="a"/>
    <w:semiHidden/>
    <w:rsid w:val="00EB5203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FA0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CD3D72"/>
    <w:pPr>
      <w:spacing w:after="120"/>
    </w:pPr>
  </w:style>
  <w:style w:type="character" w:customStyle="1" w:styleId="a7">
    <w:name w:val="Основной текст Знак"/>
    <w:basedOn w:val="a0"/>
    <w:link w:val="a6"/>
    <w:rsid w:val="00CD3D72"/>
  </w:style>
  <w:style w:type="paragraph" w:customStyle="1" w:styleId="a8">
    <w:name w:val="Нормальный (таблица)"/>
    <w:basedOn w:val="a"/>
    <w:next w:val="a"/>
    <w:uiPriority w:val="99"/>
    <w:rsid w:val="00CD3D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D3D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D3D72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CD3D72"/>
    <w:rPr>
      <w:rFonts w:ascii="Times New Roman" w:hAnsi="Times New Roman" w:cs="Times New Roman" w:hint="default"/>
      <w:b/>
      <w:bCs w:val="0"/>
      <w:color w:val="106BBE"/>
    </w:rPr>
  </w:style>
  <w:style w:type="character" w:styleId="ac">
    <w:name w:val="Hyperlink"/>
    <w:basedOn w:val="a0"/>
    <w:uiPriority w:val="99"/>
    <w:unhideWhenUsed/>
    <w:rsid w:val="00CD3D7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51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Plain Text"/>
    <w:basedOn w:val="a"/>
    <w:link w:val="af"/>
    <w:unhideWhenUsed/>
    <w:rsid w:val="001266E4"/>
  </w:style>
  <w:style w:type="character" w:customStyle="1" w:styleId="af">
    <w:name w:val="Текст Знак"/>
    <w:basedOn w:val="a0"/>
    <w:link w:val="ae"/>
    <w:rsid w:val="001266E4"/>
  </w:style>
  <w:style w:type="paragraph" w:customStyle="1" w:styleId="11">
    <w:name w:val="Текст1"/>
    <w:basedOn w:val="a"/>
    <w:rsid w:val="001266E4"/>
    <w:pPr>
      <w:suppressAutoHyphens/>
    </w:pPr>
    <w:rPr>
      <w:lang w:eastAsia="zh-CN"/>
    </w:rPr>
  </w:style>
  <w:style w:type="paragraph" w:customStyle="1" w:styleId="21">
    <w:name w:val="Текст2"/>
    <w:basedOn w:val="a"/>
    <w:rsid w:val="00B60CA5"/>
    <w:pPr>
      <w:suppressAutoHyphens/>
    </w:pPr>
    <w:rPr>
      <w:lang w:eastAsia="zh-CN"/>
    </w:rPr>
  </w:style>
  <w:style w:type="paragraph" w:customStyle="1" w:styleId="12">
    <w:name w:val="Абзац списка1"/>
    <w:basedOn w:val="a"/>
    <w:rsid w:val="00760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76095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760956"/>
    <w:rPr>
      <w:rFonts w:ascii="Calibri" w:eastAsia="Calibri" w:hAnsi="Calibri"/>
      <w:sz w:val="22"/>
      <w:szCs w:val="22"/>
      <w:lang w:bidi="ar-SA"/>
    </w:rPr>
  </w:style>
  <w:style w:type="paragraph" w:customStyle="1" w:styleId="fn2r">
    <w:name w:val="fn2r"/>
    <w:basedOn w:val="a"/>
    <w:rsid w:val="0076095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76095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7609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95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760956"/>
  </w:style>
  <w:style w:type="paragraph" w:styleId="af1">
    <w:name w:val="footer"/>
    <w:basedOn w:val="a"/>
    <w:link w:val="af2"/>
    <w:rsid w:val="0076095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760956"/>
    <w:rPr>
      <w:rFonts w:ascii="Calibri" w:hAnsi="Calibri"/>
      <w:sz w:val="22"/>
      <w:szCs w:val="22"/>
      <w:lang w:eastAsia="en-US"/>
    </w:rPr>
  </w:style>
  <w:style w:type="character" w:styleId="af3">
    <w:name w:val="page number"/>
    <w:basedOn w:val="a0"/>
    <w:rsid w:val="00760956"/>
  </w:style>
  <w:style w:type="paragraph" w:styleId="af4">
    <w:name w:val="header"/>
    <w:basedOn w:val="a"/>
    <w:link w:val="af5"/>
    <w:rsid w:val="0076095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760956"/>
    <w:rPr>
      <w:rFonts w:ascii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760956"/>
    <w:rPr>
      <w:rFonts w:ascii="Segoe UI" w:hAnsi="Segoe UI"/>
      <w:sz w:val="18"/>
      <w:szCs w:val="18"/>
      <w:lang w:eastAsia="en-US"/>
    </w:rPr>
  </w:style>
  <w:style w:type="character" w:customStyle="1" w:styleId="af7">
    <w:name w:val="Текст выноски Знак"/>
    <w:basedOn w:val="a0"/>
    <w:link w:val="af6"/>
    <w:rsid w:val="00760956"/>
    <w:rPr>
      <w:rFonts w:ascii="Segoe UI" w:hAnsi="Segoe UI"/>
      <w:sz w:val="18"/>
      <w:szCs w:val="18"/>
      <w:lang w:eastAsia="en-US"/>
    </w:rPr>
  </w:style>
  <w:style w:type="paragraph" w:customStyle="1" w:styleId="Standard">
    <w:name w:val="Standard"/>
    <w:rsid w:val="0076095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7609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8">
    <w:name w:val="No Spacing"/>
    <w:uiPriority w:val="1"/>
    <w:qFormat/>
    <w:rsid w:val="00760956"/>
    <w:rPr>
      <w:rFonts w:ascii="Calibri" w:eastAsia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09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</cp:revision>
  <cp:lastPrinted>2020-03-31T10:54:00Z</cp:lastPrinted>
  <dcterms:created xsi:type="dcterms:W3CDTF">2020-03-25T11:58:00Z</dcterms:created>
  <dcterms:modified xsi:type="dcterms:W3CDTF">2020-04-10T06:36:00Z</dcterms:modified>
</cp:coreProperties>
</file>